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4F3" w:rsidRPr="00A316C4" w:rsidRDefault="009B24F3" w:rsidP="009B24F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БЫСТРУХИНСК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>ОГО СЕЛЬСОВЕТА</w:t>
      </w:r>
    </w:p>
    <w:p w:rsidR="009B24F3" w:rsidRPr="00A316C4" w:rsidRDefault="009B24F3" w:rsidP="009B24F3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9B24F3" w:rsidRDefault="009B24F3" w:rsidP="009B24F3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(пятого созыва)</w:t>
      </w:r>
    </w:p>
    <w:p w:rsidR="009B24F3" w:rsidRDefault="009B24F3" w:rsidP="009B24F3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6E7CE0" w:rsidRPr="00A316C4" w:rsidRDefault="006E7CE0" w:rsidP="009B24F3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9B24F3" w:rsidRPr="00A316C4" w:rsidRDefault="009B24F3" w:rsidP="009B24F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A316C4">
        <w:rPr>
          <w:rFonts w:ascii="Times New Roman" w:hAnsi="Times New Roman" w:cs="Times New Roman"/>
          <w:i w:val="0"/>
        </w:rPr>
        <w:t>РЕШЕНИЕ</w:t>
      </w:r>
    </w:p>
    <w:p w:rsidR="009B24F3" w:rsidRDefault="009B24F3" w:rsidP="009B24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 пятой</w:t>
      </w:r>
      <w:r w:rsidRPr="00A316C4">
        <w:rPr>
          <w:b/>
          <w:sz w:val="28"/>
          <w:szCs w:val="28"/>
        </w:rPr>
        <w:t xml:space="preserve"> сессии</w:t>
      </w:r>
    </w:p>
    <w:p w:rsidR="006E7CE0" w:rsidRDefault="006E7CE0" w:rsidP="009B24F3">
      <w:pPr>
        <w:jc w:val="center"/>
        <w:rPr>
          <w:b/>
          <w:sz w:val="28"/>
          <w:szCs w:val="28"/>
        </w:rPr>
      </w:pPr>
    </w:p>
    <w:p w:rsidR="006E7CE0" w:rsidRPr="00A316C4" w:rsidRDefault="006E7CE0" w:rsidP="009B24F3">
      <w:pPr>
        <w:jc w:val="center"/>
        <w:rPr>
          <w:b/>
          <w:sz w:val="28"/>
          <w:szCs w:val="28"/>
        </w:rPr>
      </w:pPr>
    </w:p>
    <w:p w:rsidR="009B24F3" w:rsidRPr="00A316C4" w:rsidRDefault="009B24F3" w:rsidP="009B24F3">
      <w:pPr>
        <w:ind w:left="284"/>
        <w:rPr>
          <w:b/>
          <w:sz w:val="28"/>
          <w:szCs w:val="28"/>
        </w:rPr>
      </w:pPr>
      <w:r w:rsidRPr="006D500A">
        <w:rPr>
          <w:b/>
          <w:sz w:val="28"/>
          <w:szCs w:val="28"/>
        </w:rPr>
        <w:t>от</w:t>
      </w:r>
      <w:r w:rsidR="006E7CE0">
        <w:rPr>
          <w:b/>
          <w:sz w:val="28"/>
          <w:szCs w:val="28"/>
        </w:rPr>
        <w:t xml:space="preserve"> 22</w:t>
      </w:r>
      <w:r w:rsidRPr="006D500A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5</w:t>
      </w:r>
      <w:r w:rsidRPr="006D500A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20</w:t>
      </w:r>
      <w:r w:rsidRPr="00A316C4">
        <w:rPr>
          <w:b/>
          <w:sz w:val="28"/>
          <w:szCs w:val="28"/>
        </w:rPr>
        <w:t xml:space="preserve">                                                                                </w:t>
      </w:r>
      <w:r>
        <w:rPr>
          <w:b/>
          <w:sz w:val="28"/>
          <w:szCs w:val="28"/>
        </w:rPr>
        <w:t xml:space="preserve">  </w:t>
      </w:r>
      <w:r w:rsidRPr="00A316C4">
        <w:rPr>
          <w:b/>
          <w:sz w:val="28"/>
          <w:szCs w:val="28"/>
        </w:rPr>
        <w:t xml:space="preserve">               </w:t>
      </w:r>
      <w:r w:rsidRPr="00D57274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</w:t>
      </w:r>
    </w:p>
    <w:p w:rsidR="009B24F3" w:rsidRPr="00A316C4" w:rsidRDefault="009B24F3" w:rsidP="009B24F3">
      <w:pPr>
        <w:jc w:val="both"/>
        <w:rPr>
          <w:b/>
          <w:sz w:val="28"/>
          <w:szCs w:val="28"/>
        </w:rPr>
      </w:pPr>
    </w:p>
    <w:p w:rsidR="009B24F3" w:rsidRDefault="009B24F3" w:rsidP="009B24F3">
      <w:pPr>
        <w:jc w:val="both"/>
        <w:rPr>
          <w:sz w:val="28"/>
        </w:rPr>
      </w:pPr>
      <w:r>
        <w:rPr>
          <w:sz w:val="28"/>
        </w:rPr>
        <w:t xml:space="preserve">    О проекте решения «Об исполнении </w:t>
      </w:r>
    </w:p>
    <w:p w:rsidR="009B24F3" w:rsidRDefault="009B24F3" w:rsidP="009B24F3">
      <w:pPr>
        <w:jc w:val="both"/>
        <w:rPr>
          <w:sz w:val="28"/>
        </w:rPr>
      </w:pPr>
      <w:r>
        <w:rPr>
          <w:sz w:val="28"/>
        </w:rPr>
        <w:t xml:space="preserve">    бюджета </w:t>
      </w: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</w:rPr>
        <w:t xml:space="preserve"> сельсовета </w:t>
      </w:r>
    </w:p>
    <w:p w:rsidR="009B24F3" w:rsidRDefault="009B24F3" w:rsidP="009B24F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Новосибирской</w:t>
      </w:r>
      <w:proofErr w:type="gramEnd"/>
    </w:p>
    <w:p w:rsidR="009B24F3" w:rsidRDefault="009B24F3" w:rsidP="009B24F3">
      <w:pPr>
        <w:rPr>
          <w:sz w:val="28"/>
          <w:szCs w:val="28"/>
        </w:rPr>
      </w:pPr>
      <w:r>
        <w:rPr>
          <w:sz w:val="28"/>
          <w:szCs w:val="28"/>
        </w:rPr>
        <w:t xml:space="preserve">    области за 2019 год»</w:t>
      </w:r>
    </w:p>
    <w:p w:rsidR="009B24F3" w:rsidRDefault="009B24F3" w:rsidP="009B24F3">
      <w:pPr>
        <w:rPr>
          <w:sz w:val="28"/>
          <w:szCs w:val="28"/>
        </w:rPr>
      </w:pPr>
    </w:p>
    <w:p w:rsidR="009B24F3" w:rsidRDefault="009B24F3" w:rsidP="009B24F3">
      <w:pPr>
        <w:jc w:val="both"/>
        <w:rPr>
          <w:b/>
          <w:sz w:val="28"/>
          <w:szCs w:val="28"/>
        </w:rPr>
      </w:pPr>
    </w:p>
    <w:p w:rsidR="009B24F3" w:rsidRDefault="009B24F3" w:rsidP="009B24F3">
      <w:pPr>
        <w:jc w:val="both"/>
        <w:rPr>
          <w:sz w:val="28"/>
          <w:szCs w:val="28"/>
        </w:rPr>
      </w:pPr>
      <w:r>
        <w:rPr>
          <w:b/>
          <w:sz w:val="28"/>
        </w:rPr>
        <w:t xml:space="preserve"> </w:t>
      </w:r>
      <w:r>
        <w:rPr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РЕШИЛ</w:t>
      </w:r>
      <w:r>
        <w:rPr>
          <w:sz w:val="28"/>
          <w:szCs w:val="28"/>
        </w:rPr>
        <w:t>:</w:t>
      </w:r>
    </w:p>
    <w:p w:rsidR="009B24F3" w:rsidRDefault="009B24F3" w:rsidP="009B24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B24F3" w:rsidRDefault="009B24F3" w:rsidP="009B24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проект решения «Об исполнении бюджета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за 2019 год, согласно приложению.</w:t>
      </w:r>
    </w:p>
    <w:p w:rsidR="009B24F3" w:rsidRDefault="009B24F3" w:rsidP="009B24F3">
      <w:pPr>
        <w:jc w:val="both"/>
        <w:rPr>
          <w:sz w:val="28"/>
          <w:szCs w:val="28"/>
        </w:rPr>
      </w:pPr>
    </w:p>
    <w:p w:rsidR="009B24F3" w:rsidRDefault="009B24F3" w:rsidP="009B24F3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данное решение в периодическом печатном издании    «</w:t>
      </w:r>
      <w:proofErr w:type="spellStart"/>
      <w:r>
        <w:rPr>
          <w:sz w:val="28"/>
          <w:szCs w:val="28"/>
        </w:rPr>
        <w:t>Быструхинский</w:t>
      </w:r>
      <w:proofErr w:type="spellEnd"/>
      <w:r>
        <w:rPr>
          <w:sz w:val="28"/>
          <w:szCs w:val="28"/>
        </w:rPr>
        <w:t xml:space="preserve">  вестник».</w:t>
      </w:r>
    </w:p>
    <w:p w:rsidR="009B24F3" w:rsidRDefault="009B24F3" w:rsidP="009B24F3">
      <w:pPr>
        <w:jc w:val="both"/>
        <w:rPr>
          <w:sz w:val="28"/>
          <w:szCs w:val="28"/>
        </w:rPr>
      </w:pPr>
    </w:p>
    <w:p w:rsidR="009B24F3" w:rsidRDefault="009B24F3" w:rsidP="009B24F3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Настоящее решение вступает в силу со дня его принятия.</w:t>
      </w:r>
    </w:p>
    <w:p w:rsidR="009B24F3" w:rsidRDefault="009B24F3" w:rsidP="009B24F3">
      <w:pPr>
        <w:jc w:val="both"/>
        <w:rPr>
          <w:szCs w:val="28"/>
        </w:rPr>
      </w:pPr>
    </w:p>
    <w:p w:rsidR="009B24F3" w:rsidRDefault="009B24F3" w:rsidP="009B24F3">
      <w:pPr>
        <w:jc w:val="both"/>
        <w:rPr>
          <w:b/>
          <w:sz w:val="28"/>
        </w:rPr>
      </w:pPr>
      <w:r>
        <w:rPr>
          <w:b/>
          <w:sz w:val="28"/>
        </w:rPr>
        <w:t xml:space="preserve">  </w:t>
      </w:r>
    </w:p>
    <w:p w:rsidR="009B24F3" w:rsidRDefault="009B24F3" w:rsidP="009B24F3">
      <w:pPr>
        <w:jc w:val="both"/>
        <w:rPr>
          <w:sz w:val="28"/>
        </w:rPr>
      </w:pPr>
    </w:p>
    <w:p w:rsidR="009B24F3" w:rsidRDefault="009B24F3" w:rsidP="009B24F3">
      <w:pPr>
        <w:jc w:val="both"/>
        <w:rPr>
          <w:sz w:val="28"/>
        </w:rPr>
      </w:pPr>
    </w:p>
    <w:p w:rsidR="009B24F3" w:rsidRDefault="009B24F3" w:rsidP="009B24F3">
      <w:pPr>
        <w:jc w:val="both"/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</w:rPr>
        <w:t xml:space="preserve"> 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</w:t>
      </w:r>
      <w:proofErr w:type="spellStart"/>
      <w:r>
        <w:rPr>
          <w:sz w:val="28"/>
        </w:rPr>
        <w:t>Г.А.Безруков</w:t>
      </w:r>
      <w:proofErr w:type="spellEnd"/>
    </w:p>
    <w:p w:rsidR="009B24F3" w:rsidRDefault="009B24F3" w:rsidP="009B24F3">
      <w:pPr>
        <w:rPr>
          <w:sz w:val="28"/>
          <w:szCs w:val="28"/>
        </w:rPr>
      </w:pPr>
    </w:p>
    <w:p w:rsidR="009B24F3" w:rsidRDefault="009B24F3" w:rsidP="009B24F3">
      <w:pPr>
        <w:rPr>
          <w:sz w:val="28"/>
          <w:szCs w:val="28"/>
        </w:rPr>
      </w:pPr>
    </w:p>
    <w:p w:rsidR="009B24F3" w:rsidRDefault="009B24F3" w:rsidP="009B24F3">
      <w:pPr>
        <w:rPr>
          <w:sz w:val="28"/>
          <w:szCs w:val="28"/>
        </w:rPr>
      </w:pPr>
    </w:p>
    <w:p w:rsidR="009B24F3" w:rsidRDefault="009B24F3" w:rsidP="009B24F3">
      <w:pPr>
        <w:rPr>
          <w:sz w:val="28"/>
          <w:szCs w:val="28"/>
        </w:rPr>
      </w:pPr>
    </w:p>
    <w:p w:rsidR="009B24F3" w:rsidRDefault="009B24F3" w:rsidP="009B24F3">
      <w:pPr>
        <w:rPr>
          <w:sz w:val="28"/>
          <w:szCs w:val="28"/>
        </w:rPr>
      </w:pPr>
    </w:p>
    <w:p w:rsidR="009B24F3" w:rsidRDefault="009B24F3" w:rsidP="009B24F3">
      <w:pPr>
        <w:rPr>
          <w:sz w:val="28"/>
          <w:szCs w:val="28"/>
        </w:rPr>
      </w:pPr>
    </w:p>
    <w:p w:rsidR="009B24F3" w:rsidRDefault="009B24F3" w:rsidP="009B24F3">
      <w:pPr>
        <w:rPr>
          <w:sz w:val="28"/>
          <w:szCs w:val="28"/>
        </w:rPr>
      </w:pPr>
    </w:p>
    <w:p w:rsidR="009B24F3" w:rsidRDefault="009B24F3" w:rsidP="009B24F3">
      <w:pPr>
        <w:rPr>
          <w:sz w:val="28"/>
          <w:szCs w:val="28"/>
        </w:rPr>
      </w:pPr>
    </w:p>
    <w:p w:rsidR="009B24F3" w:rsidRDefault="009B24F3" w:rsidP="009B24F3">
      <w:pPr>
        <w:rPr>
          <w:sz w:val="28"/>
          <w:szCs w:val="28"/>
        </w:rPr>
      </w:pPr>
    </w:p>
    <w:p w:rsidR="009B24F3" w:rsidRDefault="009B24F3" w:rsidP="009B24F3">
      <w:pPr>
        <w:rPr>
          <w:sz w:val="28"/>
          <w:szCs w:val="28"/>
        </w:rPr>
      </w:pPr>
    </w:p>
    <w:p w:rsidR="009B24F3" w:rsidRDefault="009B24F3" w:rsidP="009B24F3">
      <w:pPr>
        <w:rPr>
          <w:sz w:val="28"/>
          <w:szCs w:val="28"/>
        </w:rPr>
      </w:pPr>
    </w:p>
    <w:p w:rsidR="00375784" w:rsidRDefault="00375784" w:rsidP="009B24F3">
      <w:pPr>
        <w:rPr>
          <w:sz w:val="28"/>
          <w:szCs w:val="28"/>
        </w:rPr>
      </w:pPr>
    </w:p>
    <w:p w:rsidR="009B24F3" w:rsidRDefault="009B24F3" w:rsidP="009B24F3">
      <w:pPr>
        <w:jc w:val="right"/>
      </w:pPr>
      <w:r>
        <w:lastRenderedPageBreak/>
        <w:t xml:space="preserve">Приложение </w:t>
      </w:r>
    </w:p>
    <w:p w:rsidR="009B24F3" w:rsidRDefault="009B24F3" w:rsidP="009B24F3">
      <w:pPr>
        <w:jc w:val="right"/>
      </w:pPr>
      <w:r>
        <w:t xml:space="preserve">к  решению сорок пятой  сессии </w:t>
      </w:r>
    </w:p>
    <w:p w:rsidR="009B24F3" w:rsidRDefault="009B24F3" w:rsidP="009B24F3">
      <w:pPr>
        <w:jc w:val="right"/>
      </w:pPr>
      <w:r>
        <w:t xml:space="preserve">Совета депутатов </w:t>
      </w:r>
      <w:proofErr w:type="spellStart"/>
      <w:r>
        <w:t>Быструхинского</w:t>
      </w:r>
      <w:proofErr w:type="spellEnd"/>
      <w:r>
        <w:t xml:space="preserve"> сельсовета </w:t>
      </w:r>
    </w:p>
    <w:p w:rsidR="009B24F3" w:rsidRDefault="006E7CE0" w:rsidP="009B24F3">
      <w:pPr>
        <w:jc w:val="right"/>
      </w:pPr>
      <w:r>
        <w:t>от 22</w:t>
      </w:r>
      <w:r w:rsidR="009B24F3">
        <w:t>.05.2020 года №1</w:t>
      </w:r>
    </w:p>
    <w:p w:rsidR="009B24F3" w:rsidRDefault="009B24F3" w:rsidP="009B24F3">
      <w:pPr>
        <w:jc w:val="right"/>
      </w:pPr>
    </w:p>
    <w:p w:rsidR="009B24F3" w:rsidRPr="00B43A34" w:rsidRDefault="009B24F3" w:rsidP="009B24F3">
      <w:pPr>
        <w:jc w:val="right"/>
        <w:rPr>
          <w:b/>
          <w:sz w:val="28"/>
          <w:szCs w:val="28"/>
        </w:rPr>
      </w:pPr>
      <w:r w:rsidRPr="00B43A34">
        <w:rPr>
          <w:b/>
          <w:sz w:val="28"/>
          <w:szCs w:val="28"/>
        </w:rPr>
        <w:t>проект</w:t>
      </w:r>
    </w:p>
    <w:p w:rsidR="009B24F3" w:rsidRPr="00B43A34" w:rsidRDefault="009B24F3" w:rsidP="009B24F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43A34">
        <w:rPr>
          <w:rFonts w:ascii="Times New Roman" w:hAnsi="Times New Roman" w:cs="Times New Roman"/>
          <w:sz w:val="28"/>
          <w:szCs w:val="28"/>
        </w:rPr>
        <w:t xml:space="preserve">СОВЕТ ДЕПУТАТОВ БЫСТРУХИНСКОГО СЕЛЬСОВЕТА </w:t>
      </w:r>
      <w:r w:rsidRPr="00B43A34">
        <w:rPr>
          <w:rFonts w:ascii="Times New Roman" w:hAnsi="Times New Roman" w:cs="Times New Roman"/>
          <w:sz w:val="28"/>
          <w:szCs w:val="28"/>
        </w:rPr>
        <w:br/>
        <w:t>КОЧКОВСКОГО РАЙОНА НОВОСИБИРСКОЙ ОБЛАСТИ</w:t>
      </w:r>
    </w:p>
    <w:p w:rsidR="009B24F3" w:rsidRDefault="009B24F3" w:rsidP="009B24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 пятого созыва</w:t>
      </w:r>
      <w:proofErr w:type="gramStart"/>
      <w:r>
        <w:rPr>
          <w:b/>
          <w:bCs/>
          <w:sz w:val="28"/>
          <w:szCs w:val="28"/>
        </w:rPr>
        <w:t xml:space="preserve"> )</w:t>
      </w:r>
      <w:proofErr w:type="gramEnd"/>
    </w:p>
    <w:p w:rsidR="009B24F3" w:rsidRDefault="009B24F3" w:rsidP="009B24F3">
      <w:pPr>
        <w:jc w:val="center"/>
        <w:rPr>
          <w:b/>
          <w:bCs/>
          <w:sz w:val="28"/>
          <w:szCs w:val="28"/>
        </w:rPr>
      </w:pPr>
    </w:p>
    <w:p w:rsidR="009B24F3" w:rsidRDefault="009B24F3" w:rsidP="009B24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B24F3" w:rsidRDefault="009B24F3" w:rsidP="009B24F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________________ сессии</w:t>
      </w:r>
    </w:p>
    <w:p w:rsidR="009B24F3" w:rsidRDefault="009B24F3" w:rsidP="009B24F3">
      <w:pPr>
        <w:jc w:val="center"/>
        <w:rPr>
          <w:b/>
          <w:bCs/>
          <w:sz w:val="28"/>
        </w:rPr>
      </w:pPr>
    </w:p>
    <w:p w:rsidR="009B24F3" w:rsidRDefault="009B24F3" w:rsidP="009B24F3">
      <w:pPr>
        <w:jc w:val="both"/>
        <w:rPr>
          <w:sz w:val="28"/>
        </w:rPr>
      </w:pPr>
      <w:r>
        <w:rPr>
          <w:b/>
          <w:bCs/>
          <w:sz w:val="28"/>
        </w:rPr>
        <w:t>От________</w:t>
      </w:r>
      <w:r>
        <w:rPr>
          <w:sz w:val="28"/>
        </w:rPr>
        <w:t xml:space="preserve"> 2020                     с. Быструха                                                   №___</w:t>
      </w:r>
    </w:p>
    <w:p w:rsidR="009B24F3" w:rsidRPr="00B43A34" w:rsidRDefault="009B24F3" w:rsidP="009B24F3">
      <w:pPr>
        <w:jc w:val="both"/>
        <w:rPr>
          <w:sz w:val="28"/>
        </w:rPr>
      </w:pPr>
      <w:r>
        <w:rPr>
          <w:szCs w:val="28"/>
        </w:rPr>
        <w:t xml:space="preserve">                                                                             </w:t>
      </w:r>
    </w:p>
    <w:p w:rsidR="009B24F3" w:rsidRPr="00A316C4" w:rsidRDefault="009B24F3" w:rsidP="009B24F3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proofErr w:type="spellStart"/>
      <w:r>
        <w:rPr>
          <w:b/>
          <w:sz w:val="28"/>
          <w:szCs w:val="28"/>
        </w:rPr>
        <w:t>Быструхинского</w:t>
      </w:r>
      <w:proofErr w:type="spellEnd"/>
      <w:r w:rsidRPr="00A316C4">
        <w:rPr>
          <w:b/>
          <w:sz w:val="28"/>
          <w:szCs w:val="28"/>
        </w:rPr>
        <w:t xml:space="preserve"> сельсовета </w:t>
      </w:r>
    </w:p>
    <w:p w:rsidR="009B24F3" w:rsidRPr="00A316C4" w:rsidRDefault="009B24F3" w:rsidP="009B24F3">
      <w:pPr>
        <w:jc w:val="center"/>
        <w:rPr>
          <w:b/>
          <w:sz w:val="28"/>
          <w:szCs w:val="28"/>
        </w:rPr>
      </w:pPr>
      <w:proofErr w:type="spellStart"/>
      <w:r w:rsidRPr="00A316C4">
        <w:rPr>
          <w:b/>
          <w:sz w:val="28"/>
          <w:szCs w:val="28"/>
        </w:rPr>
        <w:t>Кочковского</w:t>
      </w:r>
      <w:proofErr w:type="spellEnd"/>
      <w:r w:rsidRPr="00A316C4">
        <w:rPr>
          <w:b/>
          <w:sz w:val="28"/>
          <w:szCs w:val="28"/>
        </w:rPr>
        <w:t xml:space="preserve"> района Новосибирской области за 201</w:t>
      </w:r>
      <w:r>
        <w:rPr>
          <w:b/>
          <w:sz w:val="28"/>
          <w:szCs w:val="28"/>
        </w:rPr>
        <w:t>9</w:t>
      </w:r>
      <w:r w:rsidRPr="00A316C4">
        <w:rPr>
          <w:b/>
          <w:sz w:val="28"/>
          <w:szCs w:val="28"/>
        </w:rPr>
        <w:t xml:space="preserve"> год</w:t>
      </w:r>
    </w:p>
    <w:p w:rsidR="009B24F3" w:rsidRPr="00A316C4" w:rsidRDefault="009B24F3" w:rsidP="009B24F3">
      <w:pPr>
        <w:jc w:val="both"/>
        <w:rPr>
          <w:sz w:val="28"/>
          <w:szCs w:val="28"/>
        </w:rPr>
      </w:pP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E542B8" w:rsidRPr="00A316C4" w:rsidRDefault="003A53CA" w:rsidP="00E542B8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proofErr w:type="gramStart"/>
      <w:r>
        <w:rPr>
          <w:rFonts w:eastAsia="Calibri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Быструхинском сельсовете Кочковского района Новосибирской области, </w:t>
      </w:r>
      <w:r w:rsidRPr="00E57DB8">
        <w:rPr>
          <w:rFonts w:eastAsia="Calibri"/>
          <w:sz w:val="28"/>
          <w:szCs w:val="28"/>
        </w:rPr>
        <w:t xml:space="preserve">утвержденным решением Совета депутатов Быструхинского сельсовета Кочковского района Новосибирской области </w:t>
      </w:r>
      <w:r w:rsidR="00E57DB8" w:rsidRPr="00E57DB8">
        <w:rPr>
          <w:rFonts w:eastAsia="Calibri"/>
          <w:sz w:val="28"/>
          <w:szCs w:val="28"/>
        </w:rPr>
        <w:t>от 26.10.2017 № 2,</w:t>
      </w:r>
      <w:r w:rsidRPr="00E57DB8">
        <w:rPr>
          <w:rFonts w:eastAsia="Calibri"/>
          <w:sz w:val="28"/>
          <w:szCs w:val="28"/>
        </w:rPr>
        <w:t xml:space="preserve"> руководствуясь статьей 15 Устава Кочковского</w:t>
      </w:r>
      <w:r>
        <w:rPr>
          <w:rFonts w:eastAsia="Calibri"/>
          <w:sz w:val="28"/>
          <w:szCs w:val="28"/>
        </w:rPr>
        <w:t xml:space="preserve"> района Новосибирской области, Совет депутатов</w:t>
      </w:r>
      <w:r w:rsidR="00E542B8" w:rsidRPr="00A316C4">
        <w:rPr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    </w:t>
      </w:r>
      <w:proofErr w:type="gramEnd"/>
    </w:p>
    <w:p w:rsidR="003A53CA" w:rsidRDefault="00E542B8" w:rsidP="003A53CA">
      <w:pPr>
        <w:jc w:val="both"/>
        <w:rPr>
          <w:rFonts w:eastAsia="Calibri"/>
          <w:sz w:val="28"/>
          <w:szCs w:val="28"/>
        </w:rPr>
      </w:pPr>
      <w:r w:rsidRPr="00A316C4">
        <w:rPr>
          <w:sz w:val="28"/>
          <w:szCs w:val="28"/>
        </w:rPr>
        <w:t xml:space="preserve"> </w:t>
      </w:r>
      <w:r w:rsidR="003A53CA">
        <w:rPr>
          <w:sz w:val="28"/>
          <w:szCs w:val="28"/>
        </w:rPr>
        <w:t xml:space="preserve">     </w:t>
      </w:r>
    </w:p>
    <w:p w:rsidR="003A53CA" w:rsidRPr="00D01762" w:rsidRDefault="003A53CA" w:rsidP="003A53CA">
      <w:pPr>
        <w:pStyle w:val="ad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proofErr w:type="gramStart"/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ascii="Times New Roman" w:hAnsi="Times New Roman"/>
          <w:sz w:val="28"/>
          <w:szCs w:val="28"/>
        </w:rPr>
        <w:t>Быструхиснкого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0176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D01762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(далее бюджета поселения) </w:t>
      </w:r>
      <w:r w:rsidRPr="00D01762">
        <w:rPr>
          <w:rFonts w:ascii="Times New Roman" w:hAnsi="Times New Roman"/>
          <w:sz w:val="28"/>
          <w:szCs w:val="28"/>
        </w:rPr>
        <w:t>за 201</w:t>
      </w:r>
      <w:r w:rsidR="00522AEA">
        <w:rPr>
          <w:rFonts w:ascii="Times New Roman" w:hAnsi="Times New Roman"/>
          <w:sz w:val="28"/>
          <w:szCs w:val="28"/>
        </w:rPr>
        <w:t>9</w:t>
      </w:r>
      <w:r w:rsidRPr="00D01762">
        <w:rPr>
          <w:rFonts w:ascii="Times New Roman" w:hAnsi="Times New Roman"/>
          <w:sz w:val="28"/>
          <w:szCs w:val="28"/>
        </w:rPr>
        <w:t xml:space="preserve"> год по расходам в сумме</w:t>
      </w:r>
      <w:r w:rsidR="002D588E">
        <w:rPr>
          <w:rFonts w:ascii="Times New Roman" w:hAnsi="Times New Roman"/>
          <w:sz w:val="28"/>
          <w:szCs w:val="28"/>
        </w:rPr>
        <w:t xml:space="preserve">  21 975,1</w:t>
      </w:r>
      <w:r w:rsidRPr="00D01762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D01762">
        <w:rPr>
          <w:rFonts w:ascii="Times New Roman" w:hAnsi="Times New Roman"/>
          <w:sz w:val="28"/>
          <w:szCs w:val="28"/>
        </w:rPr>
        <w:t xml:space="preserve">, по доходам в сумме </w:t>
      </w:r>
      <w:r w:rsidR="00F32E8F">
        <w:rPr>
          <w:rFonts w:ascii="Times New Roman" w:hAnsi="Times New Roman"/>
          <w:sz w:val="28"/>
          <w:szCs w:val="28"/>
        </w:rPr>
        <w:t>19 718,8</w:t>
      </w:r>
      <w:r w:rsidRPr="00D01762">
        <w:rPr>
          <w:rFonts w:ascii="Times New Roman" w:hAnsi="Times New Roman"/>
          <w:sz w:val="28"/>
          <w:szCs w:val="28"/>
        </w:rPr>
        <w:t xml:space="preserve"> тыс. руб</w:t>
      </w:r>
      <w:r w:rsidR="00177313">
        <w:rPr>
          <w:rFonts w:ascii="Times New Roman" w:hAnsi="Times New Roman"/>
          <w:sz w:val="28"/>
          <w:szCs w:val="28"/>
        </w:rPr>
        <w:t>.</w:t>
      </w:r>
      <w:r w:rsidRPr="00D01762">
        <w:rPr>
          <w:rFonts w:ascii="Times New Roman" w:hAnsi="Times New Roman"/>
          <w:sz w:val="28"/>
          <w:szCs w:val="28"/>
        </w:rPr>
        <w:t xml:space="preserve">, с превышением </w:t>
      </w:r>
      <w:r w:rsidR="002D588E">
        <w:rPr>
          <w:rFonts w:ascii="Times New Roman" w:hAnsi="Times New Roman"/>
          <w:sz w:val="28"/>
          <w:szCs w:val="28"/>
        </w:rPr>
        <w:t xml:space="preserve">расходов  над  доходами </w:t>
      </w:r>
      <w:r w:rsidRPr="00D01762">
        <w:rPr>
          <w:rFonts w:ascii="Times New Roman" w:hAnsi="Times New Roman"/>
          <w:sz w:val="28"/>
          <w:szCs w:val="28"/>
        </w:rPr>
        <w:t>(</w:t>
      </w:r>
      <w:r w:rsidR="002D588E">
        <w:rPr>
          <w:rFonts w:ascii="Times New Roman" w:hAnsi="Times New Roman"/>
          <w:sz w:val="28"/>
          <w:szCs w:val="28"/>
        </w:rPr>
        <w:t>дефицит</w:t>
      </w:r>
      <w:r w:rsidRPr="00D01762">
        <w:rPr>
          <w:rFonts w:ascii="Times New Roman" w:hAnsi="Times New Roman"/>
          <w:sz w:val="28"/>
          <w:szCs w:val="28"/>
        </w:rPr>
        <w:t xml:space="preserve">) бюджета </w:t>
      </w:r>
      <w:r w:rsidR="006D500A">
        <w:rPr>
          <w:rFonts w:ascii="Times New Roman" w:hAnsi="Times New Roman"/>
          <w:sz w:val="28"/>
          <w:szCs w:val="28"/>
        </w:rPr>
        <w:t xml:space="preserve">Быструхинского сельсовета </w:t>
      </w:r>
      <w:r w:rsidRPr="00D01762">
        <w:rPr>
          <w:rFonts w:ascii="Times New Roman" w:hAnsi="Times New Roman"/>
          <w:sz w:val="28"/>
          <w:szCs w:val="28"/>
        </w:rPr>
        <w:t>Кочковского района</w:t>
      </w:r>
      <w:r w:rsidR="002D588E">
        <w:rPr>
          <w:rFonts w:ascii="Times New Roman" w:hAnsi="Times New Roman"/>
          <w:sz w:val="28"/>
          <w:szCs w:val="28"/>
        </w:rPr>
        <w:t xml:space="preserve"> </w:t>
      </w:r>
      <w:r w:rsidR="00177313">
        <w:rPr>
          <w:rFonts w:ascii="Times New Roman" w:hAnsi="Times New Roman"/>
          <w:sz w:val="28"/>
          <w:szCs w:val="28"/>
        </w:rPr>
        <w:t xml:space="preserve"> Новосибирской области в</w:t>
      </w:r>
      <w:r w:rsidR="002D588E">
        <w:rPr>
          <w:rFonts w:ascii="Times New Roman" w:hAnsi="Times New Roman"/>
          <w:sz w:val="28"/>
          <w:szCs w:val="28"/>
        </w:rPr>
        <w:t xml:space="preserve"> </w:t>
      </w:r>
      <w:r w:rsidR="00177313">
        <w:rPr>
          <w:rFonts w:ascii="Times New Roman" w:hAnsi="Times New Roman"/>
          <w:sz w:val="28"/>
          <w:szCs w:val="28"/>
        </w:rPr>
        <w:t xml:space="preserve"> сумме </w:t>
      </w:r>
      <w:r w:rsidR="002D588E" w:rsidRPr="002D588E">
        <w:rPr>
          <w:rFonts w:ascii="Times New Roman" w:hAnsi="Times New Roman"/>
          <w:sz w:val="28"/>
          <w:szCs w:val="28"/>
        </w:rPr>
        <w:t>2 256,3</w:t>
      </w:r>
      <w:r w:rsidR="002D588E">
        <w:rPr>
          <w:rFonts w:ascii="Times New Roman" w:hAnsi="Times New Roman"/>
          <w:sz w:val="28"/>
          <w:szCs w:val="28"/>
        </w:rPr>
        <w:t xml:space="preserve"> т</w:t>
      </w:r>
      <w:r w:rsidRPr="00D01762">
        <w:rPr>
          <w:rFonts w:ascii="Times New Roman" w:hAnsi="Times New Roman"/>
          <w:sz w:val="28"/>
          <w:szCs w:val="28"/>
        </w:rPr>
        <w:t>ыс. руб.</w:t>
      </w:r>
      <w:proofErr w:type="gramEnd"/>
    </w:p>
    <w:p w:rsidR="003A53CA" w:rsidRPr="00D01762" w:rsidRDefault="003A53CA" w:rsidP="003A53CA">
      <w:pPr>
        <w:pStyle w:val="ad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Pr="00D01762">
        <w:rPr>
          <w:rFonts w:ascii="Times New Roman" w:hAnsi="Times New Roman"/>
          <w:sz w:val="28"/>
          <w:szCs w:val="28"/>
        </w:rPr>
        <w:t>по доходам за 201</w:t>
      </w:r>
      <w:r w:rsidR="00522AEA">
        <w:rPr>
          <w:rFonts w:ascii="Times New Roman" w:hAnsi="Times New Roman"/>
          <w:sz w:val="28"/>
          <w:szCs w:val="28"/>
        </w:rPr>
        <w:t>9</w:t>
      </w:r>
      <w:r w:rsidRPr="00D01762">
        <w:rPr>
          <w:rFonts w:ascii="Times New Roman" w:hAnsi="Times New Roman"/>
          <w:sz w:val="28"/>
          <w:szCs w:val="28"/>
        </w:rPr>
        <w:t xml:space="preserve"> год согласно приложению 1 к настоящему решению.</w:t>
      </w:r>
    </w:p>
    <w:p w:rsidR="003A53CA" w:rsidRPr="00D01762" w:rsidRDefault="003A53CA" w:rsidP="003A53CA">
      <w:pPr>
        <w:pStyle w:val="ad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Pr="00D01762">
        <w:rPr>
          <w:rFonts w:ascii="Times New Roman" w:hAnsi="Times New Roman"/>
          <w:sz w:val="28"/>
          <w:szCs w:val="28"/>
        </w:rPr>
        <w:t>по расходам за 201</w:t>
      </w:r>
      <w:r w:rsidR="00522AEA">
        <w:rPr>
          <w:rFonts w:ascii="Times New Roman" w:hAnsi="Times New Roman"/>
          <w:sz w:val="28"/>
          <w:szCs w:val="28"/>
        </w:rPr>
        <w:t>9</w:t>
      </w:r>
      <w:r w:rsidRPr="00D01762">
        <w:rPr>
          <w:rFonts w:ascii="Times New Roman" w:hAnsi="Times New Roman"/>
          <w:sz w:val="28"/>
          <w:szCs w:val="28"/>
        </w:rPr>
        <w:t xml:space="preserve"> год:</w:t>
      </w:r>
    </w:p>
    <w:p w:rsidR="003A53CA" w:rsidRPr="00D01762" w:rsidRDefault="003A53CA" w:rsidP="003A53CA">
      <w:pPr>
        <w:pStyle w:val="ac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762">
        <w:rPr>
          <w:rFonts w:ascii="Times New Roman" w:hAnsi="Times New Roman"/>
          <w:sz w:val="28"/>
          <w:szCs w:val="28"/>
          <w:lang w:eastAsia="ru-RU"/>
        </w:rPr>
        <w:t>по разделам, подразделам, целевым статьям (государственным, муниципальным программам и непрограммным  направлениям деятельности) группам и подгруппам видов расходов классификации расходов согласно приложению 2 к настоящему решению;</w:t>
      </w:r>
    </w:p>
    <w:p w:rsidR="003A53CA" w:rsidRPr="00D01762" w:rsidRDefault="003A53CA" w:rsidP="003A53CA">
      <w:pPr>
        <w:pStyle w:val="ac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3A53CA" w:rsidRPr="006D500A" w:rsidRDefault="003A53CA" w:rsidP="003A53CA">
      <w:pPr>
        <w:pStyle w:val="ac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lastRenderedPageBreak/>
        <w:t>Утвердить кассовое исполнение бюджета</w:t>
      </w:r>
      <w:r w:rsidR="00177313">
        <w:rPr>
          <w:rFonts w:ascii="Times New Roman" w:hAnsi="Times New Roman"/>
          <w:sz w:val="28"/>
          <w:szCs w:val="28"/>
        </w:rPr>
        <w:t xml:space="preserve"> поселения за 201</w:t>
      </w:r>
      <w:r w:rsidR="00522AEA">
        <w:rPr>
          <w:rFonts w:ascii="Times New Roman" w:hAnsi="Times New Roman"/>
          <w:sz w:val="28"/>
          <w:szCs w:val="28"/>
        </w:rPr>
        <w:t>9</w:t>
      </w:r>
      <w:r w:rsidRPr="00D01762">
        <w:rPr>
          <w:rFonts w:ascii="Times New Roman" w:hAnsi="Times New Roman"/>
          <w:sz w:val="28"/>
          <w:szCs w:val="28"/>
        </w:rPr>
        <w:t xml:space="preserve"> год по источникам </w:t>
      </w:r>
      <w:r w:rsidRPr="006D500A">
        <w:rPr>
          <w:rFonts w:ascii="Times New Roman" w:hAnsi="Times New Roman"/>
          <w:sz w:val="28"/>
          <w:szCs w:val="28"/>
        </w:rPr>
        <w:t>финансирования дефицита бюджета согласно приложению 4 к настоящему решению.</w:t>
      </w:r>
    </w:p>
    <w:p w:rsidR="006D500A" w:rsidRPr="00102B04" w:rsidRDefault="003A53CA" w:rsidP="006D500A">
      <w:pPr>
        <w:jc w:val="both"/>
        <w:rPr>
          <w:sz w:val="28"/>
          <w:szCs w:val="28"/>
        </w:rPr>
      </w:pPr>
      <w:r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6D500A" w:rsidRPr="006D500A">
        <w:rPr>
          <w:sz w:val="28"/>
          <w:szCs w:val="28"/>
        </w:rPr>
        <w:t>Быструхинский</w:t>
      </w:r>
      <w:proofErr w:type="spellEnd"/>
      <w:r w:rsidR="006D500A" w:rsidRPr="006D500A">
        <w:rPr>
          <w:sz w:val="28"/>
          <w:szCs w:val="28"/>
        </w:rPr>
        <w:t xml:space="preserve"> в</w:t>
      </w:r>
      <w:r w:rsidRPr="006D500A">
        <w:rPr>
          <w:sz w:val="28"/>
          <w:szCs w:val="28"/>
        </w:rPr>
        <w:t>естника»</w:t>
      </w:r>
      <w:r w:rsidR="006D500A" w:rsidRPr="006D500A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 xml:space="preserve">и разместить на официальном сайте администрации </w:t>
      </w:r>
      <w:r w:rsidR="006D500A">
        <w:rPr>
          <w:sz w:val="28"/>
          <w:szCs w:val="28"/>
        </w:rPr>
        <w:t xml:space="preserve">Быструхинского </w:t>
      </w:r>
      <w:r w:rsidR="006D500A" w:rsidRPr="004D64E5">
        <w:rPr>
          <w:sz w:val="28"/>
          <w:szCs w:val="28"/>
        </w:rPr>
        <w:t>сельсовета Кочковского района Новосибирской области в сети Интернет</w:t>
      </w:r>
      <w:proofErr w:type="gramStart"/>
      <w:r w:rsidR="006D500A" w:rsidRPr="004D64E5">
        <w:rPr>
          <w:sz w:val="28"/>
          <w:szCs w:val="28"/>
        </w:rPr>
        <w:t xml:space="preserve"> .</w:t>
      </w:r>
      <w:proofErr w:type="gramEnd"/>
    </w:p>
    <w:p w:rsidR="003A53CA" w:rsidRPr="00177313" w:rsidRDefault="003A53CA" w:rsidP="006D500A">
      <w:pPr>
        <w:pStyle w:val="ac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A53CA" w:rsidRPr="00D01762" w:rsidRDefault="003A53CA" w:rsidP="003A53CA">
      <w:pPr>
        <w:pStyle w:val="ac"/>
        <w:numPr>
          <w:ilvl w:val="0"/>
          <w:numId w:val="27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3A53CA" w:rsidRDefault="003A53CA" w:rsidP="00FE3CCB">
      <w:pPr>
        <w:jc w:val="both"/>
        <w:rPr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6D500A" w:rsidRDefault="006D500A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r w:rsidR="001754A2">
        <w:rPr>
          <w:sz w:val="28"/>
          <w:szCs w:val="28"/>
        </w:rPr>
        <w:t>Быструхинского</w:t>
      </w:r>
      <w:r w:rsidRPr="00A316C4">
        <w:rPr>
          <w:sz w:val="28"/>
          <w:szCs w:val="28"/>
        </w:rPr>
        <w:t xml:space="preserve"> сельсовета </w:t>
      </w:r>
    </w:p>
    <w:p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     </w:t>
      </w:r>
      <w:r w:rsidR="001754A2">
        <w:rPr>
          <w:sz w:val="28"/>
          <w:szCs w:val="28"/>
        </w:rPr>
        <w:t>Г</w:t>
      </w:r>
      <w:r w:rsidRPr="00A316C4">
        <w:rPr>
          <w:sz w:val="28"/>
          <w:szCs w:val="28"/>
        </w:rPr>
        <w:t>.</w:t>
      </w:r>
      <w:r w:rsidR="009842E7"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. </w:t>
      </w:r>
      <w:r w:rsidR="001754A2">
        <w:rPr>
          <w:sz w:val="28"/>
          <w:szCs w:val="28"/>
        </w:rPr>
        <w:t>Безруков</w:t>
      </w: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BD21A6" w:rsidRPr="00A316C4" w:rsidRDefault="001754A2" w:rsidP="00BD21A6">
      <w:pPr>
        <w:pStyle w:val="21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Быструхинского</w:t>
      </w:r>
      <w:r w:rsidR="00BD21A6" w:rsidRPr="00A316C4">
        <w:rPr>
          <w:sz w:val="28"/>
          <w:szCs w:val="28"/>
        </w:rPr>
        <w:t xml:space="preserve"> сельсовета </w:t>
      </w:r>
    </w:p>
    <w:p w:rsidR="00E542B8" w:rsidRPr="00A316C4" w:rsidRDefault="00BD21A6" w:rsidP="006D500A">
      <w:pPr>
        <w:pStyle w:val="21"/>
        <w:spacing w:after="0" w:line="240" w:lineRule="auto"/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     </w:t>
      </w:r>
      <w:r w:rsidR="001754A2">
        <w:rPr>
          <w:sz w:val="28"/>
          <w:szCs w:val="28"/>
        </w:rPr>
        <w:t>Л.А. Любецких</w:t>
      </w:r>
    </w:p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Default="00E542B8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375784" w:rsidRDefault="00375784" w:rsidP="00E542B8"/>
    <w:p w:rsidR="00375784" w:rsidRDefault="00375784" w:rsidP="00E542B8"/>
    <w:p w:rsidR="00375784" w:rsidRDefault="00375784" w:rsidP="00E542B8"/>
    <w:p w:rsidR="009C7BD8" w:rsidRDefault="009C7BD8" w:rsidP="00384B11">
      <w:pPr>
        <w:jc w:val="right"/>
      </w:pPr>
    </w:p>
    <w:p w:rsidR="00384B11" w:rsidRDefault="00384B11" w:rsidP="00384B11">
      <w:pPr>
        <w:jc w:val="right"/>
      </w:pPr>
      <w:r>
        <w:lastRenderedPageBreak/>
        <w:t>Приложение 1</w:t>
      </w:r>
    </w:p>
    <w:p w:rsidR="00B01ED8" w:rsidRDefault="00384B11" w:rsidP="00384B11">
      <w:pPr>
        <w:jc w:val="right"/>
      </w:pPr>
      <w:r>
        <w:t xml:space="preserve">к решению </w:t>
      </w:r>
      <w:r w:rsidR="00522AEA">
        <w:t>сорок пятой</w:t>
      </w:r>
      <w:r w:rsidR="00502E22">
        <w:t xml:space="preserve"> </w:t>
      </w:r>
      <w:r w:rsidR="006D500A">
        <w:t xml:space="preserve">сессии </w:t>
      </w:r>
      <w:r>
        <w:t xml:space="preserve">Совета депутатов </w:t>
      </w:r>
    </w:p>
    <w:p w:rsidR="00B01ED8" w:rsidRDefault="00384B11" w:rsidP="00384B11">
      <w:pPr>
        <w:jc w:val="right"/>
      </w:pPr>
      <w:r>
        <w:t xml:space="preserve">Быструхинского сельсовета </w:t>
      </w:r>
      <w:r w:rsidR="00B01ED8">
        <w:t xml:space="preserve"> </w:t>
      </w:r>
      <w:r>
        <w:t xml:space="preserve"> Кочковского района</w:t>
      </w:r>
    </w:p>
    <w:p w:rsidR="00384B11" w:rsidRDefault="00384B11" w:rsidP="00384B11">
      <w:pPr>
        <w:jc w:val="right"/>
      </w:pPr>
      <w:r>
        <w:t xml:space="preserve">Новосибирской </w:t>
      </w:r>
      <w:r w:rsidRPr="006D500A">
        <w:t>области</w:t>
      </w:r>
      <w:r w:rsidR="00B01ED8" w:rsidRPr="006D500A">
        <w:t xml:space="preserve"> </w:t>
      </w:r>
      <w:r w:rsidRPr="006D500A">
        <w:t xml:space="preserve">от  </w:t>
      </w:r>
      <w:r w:rsidR="006E7CE0">
        <w:t>22</w:t>
      </w:r>
      <w:r w:rsidRPr="00A322BF">
        <w:t>.0</w:t>
      </w:r>
      <w:r w:rsidR="00A322BF" w:rsidRPr="00A322BF">
        <w:t>5</w:t>
      </w:r>
      <w:r w:rsidRPr="006D500A">
        <w:t>.</w:t>
      </w:r>
      <w:r w:rsidRPr="00A322BF">
        <w:t>20</w:t>
      </w:r>
      <w:r w:rsidR="00522AEA" w:rsidRPr="00A322BF">
        <w:t>20</w:t>
      </w:r>
      <w:r w:rsidRPr="00A322BF">
        <w:t xml:space="preserve"> № </w:t>
      </w:r>
      <w:r w:rsidR="00A322BF" w:rsidRPr="00A322BF">
        <w:t>1</w:t>
      </w:r>
    </w:p>
    <w:tbl>
      <w:tblPr>
        <w:tblW w:w="1043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3133"/>
        <w:gridCol w:w="567"/>
        <w:gridCol w:w="2410"/>
        <w:gridCol w:w="566"/>
        <w:gridCol w:w="993"/>
        <w:gridCol w:w="283"/>
        <w:gridCol w:w="1065"/>
        <w:gridCol w:w="353"/>
        <w:gridCol w:w="425"/>
        <w:gridCol w:w="355"/>
      </w:tblGrid>
      <w:tr w:rsidR="00384B11" w:rsidTr="00423BA1">
        <w:trPr>
          <w:gridBefore w:val="1"/>
          <w:wBefore w:w="284" w:type="dxa"/>
          <w:trHeight w:val="765"/>
        </w:trPr>
        <w:tc>
          <w:tcPr>
            <w:tcW w:w="10150" w:type="dxa"/>
            <w:gridSpan w:val="10"/>
            <w:vAlign w:val="bottom"/>
          </w:tcPr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84B11" w:rsidRDefault="00384B11" w:rsidP="008240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Кассовое исполнение бюджета Быструхинского сельсовета Кочковского района  Новосибирской области  по доходам  за 201</w:t>
            </w:r>
            <w:r w:rsidR="00522AEA">
              <w:rPr>
                <w:b/>
                <w:bCs/>
                <w:sz w:val="28"/>
                <w:szCs w:val="28"/>
              </w:rPr>
              <w:t>9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423BA1">
        <w:trPr>
          <w:gridBefore w:val="1"/>
          <w:wBefore w:w="284" w:type="dxa"/>
          <w:trHeight w:val="315"/>
        </w:trPr>
        <w:tc>
          <w:tcPr>
            <w:tcW w:w="10150" w:type="dxa"/>
            <w:gridSpan w:val="10"/>
            <w:noWrap/>
            <w:vAlign w:val="bottom"/>
            <w:hideMark/>
          </w:tcPr>
          <w:p w:rsidR="00384B11" w:rsidRDefault="00384B11" w:rsidP="004D0317"/>
        </w:tc>
      </w:tr>
      <w:tr w:rsidR="00384B11" w:rsidTr="00423BA1">
        <w:trPr>
          <w:gridBefore w:val="1"/>
          <w:wBefore w:w="284" w:type="dxa"/>
          <w:trHeight w:val="270"/>
        </w:trPr>
        <w:tc>
          <w:tcPr>
            <w:tcW w:w="370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2976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276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418" w:type="dxa"/>
            <w:gridSpan w:val="2"/>
            <w:noWrap/>
            <w:vAlign w:val="bottom"/>
            <w:hideMark/>
          </w:tcPr>
          <w:p w:rsidR="00384B11" w:rsidRDefault="00384B11" w:rsidP="004D0317">
            <w:pPr>
              <w:jc w:val="right"/>
            </w:pPr>
            <w:r>
              <w:t xml:space="preserve">  тыс. руб.</w:t>
            </w:r>
          </w:p>
        </w:tc>
        <w:tc>
          <w:tcPr>
            <w:tcW w:w="780" w:type="dxa"/>
            <w:gridSpan w:val="2"/>
            <w:noWrap/>
            <w:vAlign w:val="bottom"/>
            <w:hideMark/>
          </w:tcPr>
          <w:p w:rsidR="00384B11" w:rsidRDefault="00384B11" w:rsidP="004D0317"/>
        </w:tc>
      </w:tr>
      <w:tr w:rsidR="00384B11" w:rsidRPr="002F6948" w:rsidTr="00423BA1">
        <w:trPr>
          <w:gridAfter w:val="1"/>
          <w:wAfter w:w="355" w:type="dxa"/>
          <w:trHeight w:val="2040"/>
        </w:trPr>
        <w:tc>
          <w:tcPr>
            <w:tcW w:w="3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Код дохода по</w:t>
            </w:r>
            <w:r w:rsidRPr="006874CB">
              <w:t xml:space="preserve"> </w:t>
            </w:r>
            <w:r w:rsidRPr="002F6948">
              <w:t>бюджетной классификации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Исполнено</w:t>
            </w: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% исполнения</w:t>
            </w:r>
          </w:p>
        </w:tc>
      </w:tr>
      <w:tr w:rsidR="00384B11" w:rsidRPr="002F6948" w:rsidTr="00423BA1">
        <w:trPr>
          <w:gridAfter w:val="1"/>
          <w:wAfter w:w="355" w:type="dxa"/>
          <w:trHeight w:val="276"/>
        </w:trPr>
        <w:tc>
          <w:tcPr>
            <w:tcW w:w="3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5</w:t>
            </w:r>
          </w:p>
        </w:tc>
      </w:tr>
      <w:tr w:rsidR="00423BA1" w:rsidRPr="002F6948" w:rsidTr="00423BA1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C37FB4" w:rsidRDefault="00423BA1" w:rsidP="00935DDC">
            <w:pPr>
              <w:rPr>
                <w:sz w:val="22"/>
                <w:szCs w:val="22"/>
              </w:rPr>
            </w:pPr>
            <w:r w:rsidRPr="00C37FB4">
              <w:rPr>
                <w:rFonts w:eastAsia="Calibri"/>
              </w:rPr>
              <w:t>НАЛОГОВЫЕ и НЕНАЛОГОВЫЕ ДОХОДЫ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C37FB4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1226C4" w:rsidRDefault="001226C4" w:rsidP="00F32E8F">
            <w:pPr>
              <w:jc w:val="right"/>
            </w:pPr>
            <w:r>
              <w:t xml:space="preserve">3 </w:t>
            </w:r>
            <w:r w:rsidR="00F32E8F">
              <w:t>678,8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1226C4" w:rsidRDefault="001226C4" w:rsidP="00F32E8F">
            <w:pPr>
              <w:jc w:val="right"/>
            </w:pPr>
            <w:r>
              <w:t xml:space="preserve">3 </w:t>
            </w:r>
            <w:r w:rsidR="00F32E8F">
              <w:t>770,6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1226C4" w:rsidRDefault="00F32E8F" w:rsidP="00F32E8F">
            <w:pPr>
              <w:jc w:val="right"/>
            </w:pPr>
            <w:r>
              <w:t>102</w:t>
            </w:r>
            <w:r w:rsidR="001226C4">
              <w:t>,</w:t>
            </w:r>
            <w:r>
              <w:t>5</w:t>
            </w:r>
          </w:p>
        </w:tc>
      </w:tr>
      <w:tr w:rsidR="00BD511F" w:rsidRPr="002F6948" w:rsidTr="00D106CF">
        <w:trPr>
          <w:gridAfter w:val="1"/>
          <w:wAfter w:w="355" w:type="dxa"/>
          <w:trHeight w:val="1152"/>
        </w:trPr>
        <w:tc>
          <w:tcPr>
            <w:tcW w:w="3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9967AB">
              <w:rPr>
                <w:sz w:val="22"/>
                <w:szCs w:val="22"/>
              </w:rPr>
              <w:t xml:space="preserve"> 1 01 02010 01 0000 110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651,3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740,3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113,7</w:t>
            </w:r>
          </w:p>
        </w:tc>
      </w:tr>
      <w:tr w:rsidR="00BD511F" w:rsidRPr="002F6948" w:rsidTr="00D106CF">
        <w:trPr>
          <w:gridAfter w:val="1"/>
          <w:wAfter w:w="355" w:type="dxa"/>
          <w:trHeight w:val="768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9967AB">
              <w:rPr>
                <w:sz w:val="22"/>
                <w:szCs w:val="22"/>
              </w:rPr>
              <w:t xml:space="preserve"> 1 01 02030 01 0000 110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25,6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-</w:t>
            </w:r>
          </w:p>
        </w:tc>
      </w:tr>
      <w:tr w:rsidR="00BD511F" w:rsidRPr="002F6948" w:rsidTr="007A5EB9">
        <w:trPr>
          <w:gridAfter w:val="1"/>
          <w:wAfter w:w="355" w:type="dxa"/>
          <w:trHeight w:val="566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9967AB">
              <w:rPr>
                <w:sz w:val="22"/>
                <w:szCs w:val="22"/>
              </w:rPr>
              <w:t xml:space="preserve"> 1 01 02050 01 0000 110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-4,0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-</w:t>
            </w:r>
          </w:p>
        </w:tc>
      </w:tr>
      <w:tr w:rsidR="00BD511F" w:rsidRPr="002F6948" w:rsidTr="00423BA1">
        <w:trPr>
          <w:gridAfter w:val="1"/>
          <w:wAfter w:w="355" w:type="dxa"/>
          <w:trHeight w:val="558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9967AB">
              <w:rPr>
                <w:sz w:val="22"/>
                <w:szCs w:val="22"/>
              </w:rPr>
              <w:lastRenderedPageBreak/>
              <w:t xml:space="preserve">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Pr="009967AB">
              <w:rPr>
                <w:sz w:val="22"/>
                <w:szCs w:val="22"/>
              </w:rPr>
              <w:t>00 1 03 02231 01 0000 110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436,7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472,4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108,2</w:t>
            </w:r>
          </w:p>
        </w:tc>
      </w:tr>
      <w:tr w:rsidR="00BD511F" w:rsidRPr="002F6948" w:rsidTr="00423BA1">
        <w:trPr>
          <w:gridAfter w:val="1"/>
          <w:wAfter w:w="355" w:type="dxa"/>
          <w:trHeight w:val="1152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lastRenderedPageBreak/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967AB">
              <w:rPr>
                <w:sz w:val="22"/>
                <w:szCs w:val="22"/>
              </w:rPr>
              <w:t>00 1 03 02241 01 0000 110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3,2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3,5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110,2</w:t>
            </w:r>
          </w:p>
        </w:tc>
      </w:tr>
      <w:tr w:rsidR="00BD511F" w:rsidRPr="002F6948" w:rsidTr="00D106CF">
        <w:trPr>
          <w:gridAfter w:val="1"/>
          <w:wAfter w:w="355" w:type="dxa"/>
          <w:trHeight w:val="1152"/>
        </w:trPr>
        <w:tc>
          <w:tcPr>
            <w:tcW w:w="3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967AB">
              <w:rPr>
                <w:sz w:val="22"/>
                <w:szCs w:val="22"/>
              </w:rPr>
              <w:t>00 1 03 02251 01 0000 110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647,8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631,1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97,4</w:t>
            </w:r>
          </w:p>
        </w:tc>
      </w:tr>
      <w:tr w:rsidR="00BD511F" w:rsidRPr="002F6948" w:rsidTr="007A5EB9">
        <w:trPr>
          <w:gridAfter w:val="1"/>
          <w:wAfter w:w="355" w:type="dxa"/>
          <w:trHeight w:val="282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967AB">
              <w:rPr>
                <w:sz w:val="22"/>
                <w:szCs w:val="22"/>
              </w:rPr>
              <w:t>00 1 03 02261 01 0000 110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-74,8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-69,2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92,5</w:t>
            </w:r>
          </w:p>
        </w:tc>
      </w:tr>
      <w:tr w:rsidR="00BD511F" w:rsidRPr="002F6948" w:rsidTr="00D106CF">
        <w:trPr>
          <w:gridAfter w:val="1"/>
          <w:wAfter w:w="355" w:type="dxa"/>
          <w:trHeight w:val="576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9967AB">
              <w:rPr>
                <w:sz w:val="22"/>
                <w:szCs w:val="22"/>
              </w:rPr>
              <w:t xml:space="preserve"> 1 06 01030 10 0000 110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56,4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41,1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72,9</w:t>
            </w:r>
          </w:p>
        </w:tc>
      </w:tr>
      <w:tr w:rsidR="00BD511F" w:rsidRPr="002F6948" w:rsidTr="007A5EB9">
        <w:trPr>
          <w:gridAfter w:val="1"/>
          <w:wAfter w:w="355" w:type="dxa"/>
          <w:trHeight w:val="768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9967AB">
              <w:rPr>
                <w:sz w:val="22"/>
                <w:szCs w:val="22"/>
              </w:rPr>
              <w:t xml:space="preserve"> 1 06 06033 10 0000 110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629,5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629,8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423BA1">
        <w:trPr>
          <w:gridAfter w:val="1"/>
          <w:wAfter w:w="355" w:type="dxa"/>
          <w:trHeight w:val="428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9967AB">
              <w:rPr>
                <w:sz w:val="22"/>
                <w:szCs w:val="22"/>
              </w:rPr>
              <w:t xml:space="preserve"> 1 06 06043 10 0000 110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907,2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855,8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94,3</w:t>
            </w:r>
          </w:p>
        </w:tc>
      </w:tr>
      <w:tr w:rsidR="00BD511F" w:rsidRPr="002F6948" w:rsidTr="00423BA1">
        <w:trPr>
          <w:gridAfter w:val="1"/>
          <w:wAfter w:w="355" w:type="dxa"/>
          <w:trHeight w:val="57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0 1 08 04020 01 0000 110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0,5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0,5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423BA1">
        <w:trPr>
          <w:gridAfter w:val="1"/>
          <w:wAfter w:w="355" w:type="dxa"/>
          <w:trHeight w:val="576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0 1 09 04053 10 0000 110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-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-</w:t>
            </w:r>
          </w:p>
        </w:tc>
      </w:tr>
      <w:tr w:rsidR="00BD511F" w:rsidRPr="002F6948" w:rsidTr="00D106CF">
        <w:trPr>
          <w:gridAfter w:val="1"/>
          <w:wAfter w:w="355" w:type="dxa"/>
          <w:trHeight w:val="892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0 1 11 05035 10 0000 120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127,5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175,6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137,7</w:t>
            </w:r>
          </w:p>
        </w:tc>
      </w:tr>
      <w:tr w:rsidR="00BD511F" w:rsidRPr="002F6948" w:rsidTr="00D106CF">
        <w:trPr>
          <w:gridAfter w:val="1"/>
          <w:wAfter w:w="355" w:type="dxa"/>
          <w:trHeight w:val="282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0 1 13 01995 10 0000 130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82,0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56,5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68,9</w:t>
            </w:r>
          </w:p>
        </w:tc>
      </w:tr>
      <w:tr w:rsidR="00BD511F" w:rsidRPr="002F6948" w:rsidTr="007A5EB9">
        <w:trPr>
          <w:gridAfter w:val="1"/>
          <w:wAfter w:w="355" w:type="dxa"/>
          <w:trHeight w:val="576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0 1 14 02053 10 0000 410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13,3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13,3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7A5EB9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 xml:space="preserve">Денежные взыскания (штрафы) за нарушение законодательства </w:t>
            </w:r>
            <w:r w:rsidRPr="009967AB">
              <w:rPr>
                <w:sz w:val="22"/>
                <w:szCs w:val="22"/>
              </w:rPr>
              <w:lastRenderedPageBreak/>
              <w:t>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  <w:r w:rsidRPr="009967AB">
              <w:rPr>
                <w:sz w:val="22"/>
                <w:szCs w:val="22"/>
              </w:rPr>
              <w:t>0 1 16 33050 10 0000 140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198,2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198,2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7A5EB9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lastRenderedPageBreak/>
              <w:t>БЕЗВОЗМЕЗДНЫЕ ПОСТУПЛЕНИЯ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0 2 00 00000 00 0000 000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19 431,7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19 424,6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7A5EB9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0 2 02 00000 00 0000 000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19 431,7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19 424,6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2C251F">
        <w:trPr>
          <w:gridAfter w:val="1"/>
          <w:wAfter w:w="355" w:type="dxa"/>
          <w:trHeight w:val="282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0 2 02 10000 00 0000 150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2 884,0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2 884,0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423BA1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  <w:r w:rsidRPr="009967AB">
              <w:rPr>
                <w:sz w:val="22"/>
                <w:szCs w:val="22"/>
              </w:rPr>
              <w:t xml:space="preserve"> 2 02 15001 00 0000 150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2 884,0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2 884,0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423BA1">
        <w:trPr>
          <w:gridAfter w:val="1"/>
          <w:wAfter w:w="355" w:type="dxa"/>
          <w:trHeight w:val="286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0 2 02 15001 10 0000 150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2 884,0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2 884,0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423BA1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0 2 02 20000 00 0000 150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380,0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380,0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F32E8F">
        <w:trPr>
          <w:gridAfter w:val="1"/>
          <w:wAfter w:w="355" w:type="dxa"/>
          <w:trHeight w:val="19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0 2 02 29999 00 0000 150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380,0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380,0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423BA1">
        <w:trPr>
          <w:gridAfter w:val="1"/>
          <w:wAfter w:w="355" w:type="dxa"/>
          <w:trHeight w:val="576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0 2 02 29999 10 0000 150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380,0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380,0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423BA1">
        <w:trPr>
          <w:gridAfter w:val="1"/>
          <w:wAfter w:w="355" w:type="dxa"/>
          <w:trHeight w:val="576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0 2 02 30000 00 0000 150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90,2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90,2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D106CF">
        <w:trPr>
          <w:gridAfter w:val="1"/>
          <w:wAfter w:w="355" w:type="dxa"/>
          <w:trHeight w:val="768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0 2 02 30024 00 0000 150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0,1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0,1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D106CF">
        <w:trPr>
          <w:gridAfter w:val="1"/>
          <w:wAfter w:w="355" w:type="dxa"/>
          <w:trHeight w:val="282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0 2 02 30024 10 0000 150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0,1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0,1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D106CF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0 2 02 35118 00 0000 150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90,0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90,0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D106CF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0 2 02 35118 10 0000 150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90,0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90,0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8B11BA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0 2 02 40000 00 0000 150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16 077,5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16 070,4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8B11BA">
        <w:trPr>
          <w:gridAfter w:val="1"/>
          <w:wAfter w:w="355" w:type="dxa"/>
          <w:trHeight w:val="289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0 2 02 49999 00 0000 150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16 077,5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16 070,4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8B11BA">
        <w:trPr>
          <w:gridAfter w:val="1"/>
          <w:wAfter w:w="355" w:type="dxa"/>
          <w:trHeight w:val="289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0 2 02 49999 10 0000 150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16 077,5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16 070,4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100,0</w:t>
            </w:r>
          </w:p>
        </w:tc>
      </w:tr>
      <w:tr w:rsidR="00BD511F" w:rsidRPr="002F6948" w:rsidTr="008B11BA">
        <w:trPr>
          <w:gridAfter w:val="1"/>
          <w:wAfter w:w="355" w:type="dxa"/>
          <w:trHeight w:val="289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11F" w:rsidRPr="009967AB" w:rsidRDefault="00BD511F" w:rsidP="002B6C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967AB">
              <w:rPr>
                <w:sz w:val="22"/>
                <w:szCs w:val="22"/>
              </w:rPr>
              <w:t>0 2 19 60010 10 0000 150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-3 476,4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11F" w:rsidRPr="009967AB" w:rsidRDefault="00BD511F" w:rsidP="002B6C89">
            <w:pPr>
              <w:jc w:val="right"/>
              <w:rPr>
                <w:sz w:val="22"/>
                <w:szCs w:val="22"/>
              </w:rPr>
            </w:pPr>
            <w:r w:rsidRPr="009967AB">
              <w:rPr>
                <w:sz w:val="22"/>
                <w:szCs w:val="22"/>
              </w:rPr>
              <w:t>-</w:t>
            </w:r>
          </w:p>
        </w:tc>
      </w:tr>
      <w:tr w:rsidR="008B11BA" w:rsidRPr="002F6948" w:rsidTr="008B11BA">
        <w:trPr>
          <w:gridAfter w:val="1"/>
          <w:wAfter w:w="355" w:type="dxa"/>
          <w:trHeight w:val="289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1BA" w:rsidRPr="009967AB" w:rsidRDefault="008B11BA" w:rsidP="008B11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1BA" w:rsidRPr="006B6889" w:rsidRDefault="008B11BA" w:rsidP="00935DDC"/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1BA" w:rsidRPr="00BD511F" w:rsidRDefault="00BD511F" w:rsidP="00935DDC">
            <w:pPr>
              <w:jc w:val="right"/>
              <w:rPr>
                <w:sz w:val="22"/>
                <w:szCs w:val="22"/>
              </w:rPr>
            </w:pPr>
            <w:r w:rsidRPr="00BD511F">
              <w:rPr>
                <w:sz w:val="22"/>
                <w:szCs w:val="22"/>
              </w:rPr>
              <w:t>23 110,5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1BA" w:rsidRPr="00BD511F" w:rsidRDefault="00BD511F" w:rsidP="00935DDC">
            <w:pPr>
              <w:jc w:val="right"/>
              <w:rPr>
                <w:sz w:val="22"/>
                <w:szCs w:val="22"/>
              </w:rPr>
            </w:pPr>
            <w:r w:rsidRPr="00BD511F">
              <w:rPr>
                <w:sz w:val="22"/>
                <w:szCs w:val="22"/>
              </w:rPr>
              <w:t>19 718,8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1BA" w:rsidRPr="00BD511F" w:rsidRDefault="00BD511F" w:rsidP="00935D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</w:tr>
    </w:tbl>
    <w:p w:rsidR="009A56EE" w:rsidRPr="00A316C4" w:rsidRDefault="009A56EE" w:rsidP="00E542B8"/>
    <w:p w:rsidR="00505320" w:rsidRPr="00A316C4" w:rsidRDefault="00505320" w:rsidP="00505320">
      <w:pPr>
        <w:rPr>
          <w:b/>
          <w:sz w:val="20"/>
          <w:szCs w:val="20"/>
        </w:rPr>
      </w:pPr>
    </w:p>
    <w:p w:rsidR="00A316C4" w:rsidRDefault="00A316C4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375784" w:rsidRDefault="00375784" w:rsidP="00505320">
      <w:pPr>
        <w:jc w:val="right"/>
        <w:rPr>
          <w:b/>
          <w:sz w:val="20"/>
          <w:szCs w:val="20"/>
        </w:rPr>
      </w:pPr>
    </w:p>
    <w:p w:rsidR="00375784" w:rsidRDefault="00375784" w:rsidP="00505320">
      <w:pPr>
        <w:jc w:val="right"/>
        <w:rPr>
          <w:b/>
          <w:sz w:val="20"/>
          <w:szCs w:val="20"/>
        </w:rPr>
      </w:pPr>
    </w:p>
    <w:p w:rsidR="00B32FBF" w:rsidRDefault="00B32FBF" w:rsidP="00B32FBF">
      <w:pPr>
        <w:jc w:val="right"/>
      </w:pPr>
      <w:r>
        <w:lastRenderedPageBreak/>
        <w:t>Приложение 2</w:t>
      </w:r>
    </w:p>
    <w:p w:rsidR="00A322BF" w:rsidRDefault="00A322BF" w:rsidP="00A322BF">
      <w:pPr>
        <w:jc w:val="right"/>
      </w:pPr>
      <w:r>
        <w:t xml:space="preserve">к решению сорок пятой сессии Совета депутатов </w:t>
      </w:r>
    </w:p>
    <w:p w:rsidR="00A322BF" w:rsidRDefault="00A322BF" w:rsidP="00A322BF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  </w:t>
      </w:r>
      <w:proofErr w:type="spellStart"/>
      <w:r>
        <w:t>Кочковского</w:t>
      </w:r>
      <w:proofErr w:type="spellEnd"/>
      <w:r>
        <w:t xml:space="preserve"> района</w:t>
      </w:r>
    </w:p>
    <w:p w:rsidR="00A322BF" w:rsidRDefault="00A322BF" w:rsidP="00A322BF">
      <w:pPr>
        <w:jc w:val="right"/>
      </w:pPr>
      <w:r>
        <w:t xml:space="preserve">Новосибирской </w:t>
      </w:r>
      <w:r w:rsidRPr="006D500A">
        <w:t xml:space="preserve">области от  </w:t>
      </w:r>
      <w:r w:rsidR="006E7CE0">
        <w:t>22</w:t>
      </w:r>
      <w:r w:rsidRPr="00A322BF">
        <w:t>.05</w:t>
      </w:r>
      <w:r w:rsidRPr="006D500A">
        <w:t>.</w:t>
      </w:r>
      <w:r w:rsidRPr="00A322BF">
        <w:t>2020 № 1</w:t>
      </w:r>
    </w:p>
    <w:p w:rsidR="006874CB" w:rsidRDefault="006874CB" w:rsidP="006874CB">
      <w:pPr>
        <w:jc w:val="right"/>
      </w:pPr>
    </w:p>
    <w:tbl>
      <w:tblPr>
        <w:tblW w:w="118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74CB" w:rsidRPr="00B32FBF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>Кассовое исполнение  бюджета Быструхинского сельсовета Кочковского района Новосибирской области по разделам, подразделам, целевым статьям (государственным, муниципальным программам и непрограммным направлениям деятельности) группам и подгруппам видов расходов классификации расходов за 201</w:t>
            </w:r>
            <w:r w:rsidR="00F32E8F">
              <w:rPr>
                <w:b/>
                <w:bCs/>
              </w:rPr>
              <w:t>9</w:t>
            </w:r>
            <w:r w:rsidRPr="00B32FBF">
              <w:rPr>
                <w:b/>
                <w:bCs/>
              </w:rPr>
              <w:t xml:space="preserve"> год </w:t>
            </w:r>
          </w:p>
          <w:p w:rsidR="009C1247" w:rsidRPr="00D106CF" w:rsidRDefault="009C1247" w:rsidP="009C1247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  <w:tbl>
            <w:tblPr>
              <w:tblW w:w="10103" w:type="dxa"/>
              <w:tblLayout w:type="fixed"/>
              <w:tblLook w:val="04A0" w:firstRow="1" w:lastRow="0" w:firstColumn="1" w:lastColumn="0" w:noHBand="0" w:noVBand="1"/>
            </w:tblPr>
            <w:tblGrid>
              <w:gridCol w:w="4150"/>
              <w:gridCol w:w="2268"/>
              <w:gridCol w:w="1417"/>
              <w:gridCol w:w="1417"/>
              <w:gridCol w:w="851"/>
            </w:tblGrid>
            <w:tr w:rsidR="0024576E" w:rsidRPr="00D106CF" w:rsidTr="00935DDC">
              <w:trPr>
                <w:trHeight w:val="1733"/>
              </w:trPr>
              <w:tc>
                <w:tcPr>
                  <w:tcW w:w="415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576E" w:rsidRPr="002C251F" w:rsidRDefault="0024576E" w:rsidP="0024576E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576E" w:rsidRPr="002C251F" w:rsidRDefault="0024576E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Код расхода по бюджетной классификации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576E" w:rsidRPr="002C251F" w:rsidRDefault="000452A8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Утвержден</w:t>
                  </w:r>
                  <w:r w:rsidR="0024576E" w:rsidRPr="002C251F">
                    <w:rPr>
                      <w:sz w:val="22"/>
                      <w:szCs w:val="22"/>
                    </w:rPr>
                    <w:t xml:space="preserve">о 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4576E" w:rsidRPr="002C251F" w:rsidRDefault="0024576E" w:rsidP="001328AA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28AA" w:rsidRPr="002C251F" w:rsidRDefault="0024576E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24576E" w:rsidRPr="002C251F" w:rsidRDefault="0024576E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24576E" w:rsidRPr="002C251F" w:rsidRDefault="0024576E" w:rsidP="001328AA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1328AA" w:rsidRPr="00D106CF" w:rsidTr="00935DDC">
              <w:trPr>
                <w:trHeight w:val="2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247" w:rsidRPr="002C251F" w:rsidRDefault="009C1247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247" w:rsidRPr="002C251F" w:rsidRDefault="009C1247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247" w:rsidRPr="002C251F" w:rsidRDefault="009C1247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247" w:rsidRPr="002C251F" w:rsidRDefault="009C1247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C1247" w:rsidRPr="002C251F" w:rsidRDefault="009C1247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rPr>
                      <w:sz w:val="22"/>
                      <w:szCs w:val="22"/>
                    </w:rPr>
                  </w:pPr>
                  <w:bookmarkStart w:id="0" w:name="RANGE!A13"/>
                  <w:r w:rsidRPr="008E7E84">
                    <w:rPr>
                      <w:sz w:val="22"/>
                      <w:szCs w:val="22"/>
                    </w:rPr>
                    <w:t>Расходы бюджета - всего</w:t>
                  </w:r>
                  <w:bookmarkEnd w:id="0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9600 0000000000 000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24 285,3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21 975,1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90,5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0102 0000000000 000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696,1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686,1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98,6</w:t>
                  </w:r>
                </w:p>
              </w:tc>
            </w:tr>
            <w:tr w:rsidR="00DB367E" w:rsidRPr="00D106CF" w:rsidTr="00935DDC">
              <w:trPr>
                <w:trHeight w:val="5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Глава муниципального образования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0102 7000001020 000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535,0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525,0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98,1</w:t>
                  </w:r>
                </w:p>
              </w:tc>
            </w:tr>
            <w:tr w:rsidR="00DB367E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0102 7000001020 100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535,0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525,0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98,1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0102 7000001020 120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535,0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525,0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98,1</w:t>
                  </w:r>
                </w:p>
              </w:tc>
            </w:tr>
            <w:tr w:rsidR="00DB367E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 w:rsidRPr="00083393">
                    <w:t>."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0102 7000070510 000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161,1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161,1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76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0102 7000070510 100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161,1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161,1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76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0102 7000070510 120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161,1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161,1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 xml:space="preserve">Функционирование Правительства Российской Федерации, высших исполнительных органов </w:t>
                  </w:r>
                  <w:r w:rsidRPr="00083393">
                    <w:rPr>
                      <w:sz w:val="22"/>
                      <w:szCs w:val="22"/>
                    </w:rPr>
                    <w:lastRenderedPageBreak/>
                    <w:t>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lastRenderedPageBreak/>
                    <w:t>0104 0000000000 000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2 667,1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2 643,2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99,1</w:t>
                  </w:r>
                </w:p>
              </w:tc>
            </w:tr>
            <w:tr w:rsidR="00DB367E" w:rsidRPr="00D106CF" w:rsidTr="00935DDC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color w:val="000000"/>
                    </w:rPr>
                    <w:lastRenderedPageBreak/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0104 7000001040 000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2 654,8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2 631,0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99,1</w:t>
                  </w:r>
                </w:p>
              </w:tc>
            </w:tr>
            <w:tr w:rsidR="00DB367E" w:rsidRPr="00D106CF" w:rsidTr="00935DDC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0104 7000001040 100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1 458,4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1 452,9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DB367E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0104 7000001040 120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1 458,4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1 452,9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DB367E" w:rsidRPr="00D106CF" w:rsidTr="00935DDC">
              <w:trPr>
                <w:trHeight w:val="7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0104 7000001040 200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482,0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463,7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96,2</w:t>
                  </w:r>
                </w:p>
              </w:tc>
            </w:tr>
            <w:tr w:rsidR="00DB367E" w:rsidRPr="00D106CF" w:rsidTr="00935DDC">
              <w:trPr>
                <w:trHeight w:val="23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0104 7000001040 240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482,0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463,7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96,2</w:t>
                  </w:r>
                </w:p>
              </w:tc>
            </w:tr>
            <w:tr w:rsidR="00DB367E" w:rsidRPr="00D106CF" w:rsidTr="00935DDC">
              <w:trPr>
                <w:trHeight w:val="27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0104 7000001040 500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695,5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695,5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DB367E">
              <w:trPr>
                <w:trHeight w:val="163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0104 7000001040 540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695,5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695,5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18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0104 7000001040 800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18,9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18,9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0104 7000001040 850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18,9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18,9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bCs/>
                      <w:color w:val="000000"/>
                    </w:rPr>
                    <w:t xml:space="preserve">Расходы на осуществление отдельных государственных полномочий </w:t>
                  </w:r>
                  <w:r w:rsidRPr="00083393">
                    <w:rPr>
                      <w:bCs/>
                      <w:color w:val="000000"/>
                    </w:rPr>
                    <w:cr/>
                    <w:t>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t>0</w:t>
                  </w:r>
                  <w:r w:rsidRPr="00083393">
                    <w:rPr>
                      <w:sz w:val="22"/>
                      <w:szCs w:val="22"/>
                    </w:rPr>
                    <w:t>104 7000070190 000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0,1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муниципальных) нужд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0104 7000070190 200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0,1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0104 7000070190 240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0,1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 w:rsidRPr="00083393">
                    <w:t>."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0104 7000070510 000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12,2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12,2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9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0104 7000070510 100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12,2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12,2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 xml:space="preserve">Расходы на выплаты персоналу </w:t>
                  </w:r>
                  <w:r w:rsidRPr="00083393">
                    <w:rPr>
                      <w:sz w:val="22"/>
                      <w:szCs w:val="22"/>
                    </w:rPr>
                    <w:lastRenderedPageBreak/>
                    <w:t>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lastRenderedPageBreak/>
                    <w:t>0104 7000070510 120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12,2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12,2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lastRenderedPageBreak/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0106 0000000000 000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16,1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16,1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A63390">
              <w:trPr>
                <w:trHeight w:val="681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0106 7000001060 000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16,1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16,1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7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0106 7000001060 500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16,1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16,1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0106 7000001060 540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16,1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16,1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DB367E">
              <w:trPr>
                <w:trHeight w:val="23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0113 0000000000 000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824,4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726,2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88,1</w:t>
                  </w:r>
                </w:p>
              </w:tc>
            </w:tr>
            <w:tr w:rsidR="00DB367E" w:rsidRPr="00D106CF" w:rsidTr="00935DDC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0113 7000001130 000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3,5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3,5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DB367E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0113 7000001130 200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3,5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3,5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DB367E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0113 7000001130 240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3,5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3,5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0113 7000001230 000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420,9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322,9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76,7</w:t>
                  </w:r>
                </w:p>
              </w:tc>
            </w:tr>
            <w:tr w:rsidR="00DB367E" w:rsidRPr="00D106CF" w:rsidTr="00935DDC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0113 7000001230 200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415,9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317,9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76,4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0113 7000001230 240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415,9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317,9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76,4</w:t>
                  </w:r>
                </w:p>
              </w:tc>
            </w:tr>
            <w:tr w:rsidR="00DB367E" w:rsidRPr="00D106CF" w:rsidTr="002C251F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0113 7000001230 800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2C251F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0113 7000001230 850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0113 7000070370 000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380,0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380,0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0113 7000070370 200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380,0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380,0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42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0113 7000070370 240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380,0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380,0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Софинансирование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местного бюджета.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0113 7000070379 000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19,8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99,2</w:t>
                  </w:r>
                </w:p>
              </w:tc>
            </w:tr>
            <w:tr w:rsidR="00DB367E" w:rsidRPr="00D106CF" w:rsidTr="00935DDC">
              <w:trPr>
                <w:trHeight w:val="17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0113 7000070379 200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19,8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99,2</w:t>
                  </w:r>
                </w:p>
              </w:tc>
            </w:tr>
            <w:tr w:rsidR="00DB367E" w:rsidRPr="00D106CF" w:rsidTr="00935DDC">
              <w:trPr>
                <w:trHeight w:val="33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r w:rsidRPr="00083393">
                    <w:rPr>
                      <w:sz w:val="22"/>
                      <w:szCs w:val="22"/>
                    </w:rPr>
                    <w:lastRenderedPageBreak/>
                    <w:t>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lastRenderedPageBreak/>
                    <w:t>0113 7000070379 240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19,8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99,2</w:t>
                  </w:r>
                </w:p>
              </w:tc>
            </w:tr>
            <w:tr w:rsidR="00DB367E" w:rsidRPr="00D106CF" w:rsidTr="00DB367E">
              <w:trPr>
                <w:trHeight w:val="37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lastRenderedPageBreak/>
                    <w:t>Мобилизационная и вневойсковая подготовка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0203 0000000000 000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90,0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DB367E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0203 9900051180 000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90,0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DB367E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0203 9900051180 100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88,1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88,1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0203 9900051180 120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88,1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88,1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2C251F">
              <w:trPr>
                <w:trHeight w:val="10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0203 9900051180 200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2C251F">
              <w:trPr>
                <w:trHeight w:val="56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0203 9900051180 240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59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0309 0000000000 000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65,2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35,2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54,0</w:t>
                  </w:r>
                </w:p>
              </w:tc>
            </w:tr>
            <w:tr w:rsidR="00DB367E" w:rsidRPr="00D106CF" w:rsidTr="00935DDC">
              <w:trPr>
                <w:trHeight w:val="25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20617B" w:rsidP="0020617B">
                  <w:pPr>
                    <w:rPr>
                      <w:sz w:val="22"/>
                      <w:szCs w:val="22"/>
                    </w:rPr>
                  </w:pPr>
                  <w:r w:rsidRPr="00083393">
                    <w:t xml:space="preserve"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</w:t>
                  </w:r>
                  <w:r w:rsidRPr="00083393">
                    <w:rPr>
                      <w:bCs/>
                      <w:color w:val="000000"/>
                    </w:rPr>
                    <w:t xml:space="preserve">2017-2021 </w:t>
                  </w:r>
                  <w:r w:rsidRPr="00083393">
                    <w:t>годы на территории Быструхинского сельсовета в рамках  муниципальной программы  " Защита населения на территории  Быструхинского сельсовета на 2017-2021 годы" за счет средств местного 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0309 7300103090 000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65,2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35,2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54,0</w:t>
                  </w:r>
                </w:p>
              </w:tc>
            </w:tr>
            <w:tr w:rsidR="00DB367E" w:rsidRPr="00D106CF" w:rsidTr="00935DDC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0309 7300103090 200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65,2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35,2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54,0</w:t>
                  </w:r>
                </w:p>
              </w:tc>
            </w:tr>
            <w:tr w:rsidR="00DB367E" w:rsidRPr="00D106CF" w:rsidTr="00935DDC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0309 7300103090 240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65,2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35,2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54,0</w:t>
                  </w:r>
                </w:p>
              </w:tc>
            </w:tr>
            <w:tr w:rsidR="00DB367E" w:rsidRPr="00D106CF" w:rsidTr="00935DDC">
              <w:trPr>
                <w:trHeight w:val="28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Обеспечение пожарной безопасности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0310 0000000000 000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55,1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48,0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87,2</w:t>
                  </w:r>
                </w:p>
              </w:tc>
            </w:tr>
            <w:tr w:rsidR="00DB367E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83393">
                    <w:t xml:space="preserve">ИМБТ на реализацию мероприятий по обеспечению автономными дымовыми пожарными извещателями жилых помещений, в которых проживают  семьи, находящиеся в опасном  социальном положении и </w:t>
                  </w:r>
                  <w:r w:rsidRPr="00083393">
                    <w:lastRenderedPageBreak/>
                    <w:t>имеющие несовершеннолетних детей, а также малоподвижные одинокие пенсионеры и инвалиды в рамках муниципальной программы "Снижение рисков и смягчение последствий  чрезвычайных ситуаций природного и техногенного характера в Кочковском районе Новосибирской области на период с 2019 по 2021 годы " за</w:t>
                  </w:r>
                  <w:proofErr w:type="gramEnd"/>
                  <w:r w:rsidRPr="00083393">
                    <w:t xml:space="preserve"> счет средств областного бюджета</w:t>
                  </w:r>
                  <w:proofErr w:type="gramStart"/>
                  <w:r w:rsidRPr="00083393">
                    <w:t>.</w:t>
                  </w:r>
                  <w:r w:rsidR="00DB367E" w:rsidRPr="00083393">
                    <w:rPr>
                      <w:sz w:val="22"/>
                      <w:szCs w:val="22"/>
                    </w:rPr>
                    <w:t>.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lastRenderedPageBreak/>
                    <w:t>0310 7000070330 000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52,7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45,6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86,6</w:t>
                  </w:r>
                </w:p>
              </w:tc>
            </w:tr>
            <w:tr w:rsidR="00DB367E" w:rsidRPr="00D106CF" w:rsidTr="00935DDC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0310 7000070330 200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52,7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45,6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86,6</w:t>
                  </w:r>
                </w:p>
              </w:tc>
            </w:tr>
            <w:tr w:rsidR="00DB367E" w:rsidRPr="00D106CF" w:rsidTr="00935DDC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0310 7000070330 240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52,7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45,6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86,6</w:t>
                  </w:r>
                </w:p>
              </w:tc>
            </w:tr>
            <w:tr w:rsidR="00DB367E" w:rsidRPr="00D106CF" w:rsidTr="00935DDC">
              <w:trPr>
                <w:trHeight w:val="12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Софинансирование расходов на реализацию мероприятий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0310 9800070330 000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43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0310 9800070330 200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02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0310 9800070330 240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2,4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0314 0000000000 000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DB367E" w:rsidRPr="00D106CF" w:rsidTr="00935DDC">
              <w:trPr>
                <w:trHeight w:val="25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t xml:space="preserve">Расходы на реализацию мероприятий  "Комплексные меры противодействия злоупотреблению наркотиками и их  незаконному обороту на территории Быструхинского сельсовета" в рамках муниципальной  программы  "Защита населения на территории Быструхинского сельсовета на </w:t>
                  </w:r>
                  <w:r w:rsidRPr="00083393">
                    <w:rPr>
                      <w:bCs/>
                      <w:color w:val="000000"/>
                    </w:rPr>
                    <w:t xml:space="preserve">2017-2021 </w:t>
                  </w:r>
                  <w:r w:rsidRPr="00083393">
                    <w:t>годы" за счет средств местного 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0314 7300103140 000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DB367E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0314 7300103140 200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DB367E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0314 7300103140 240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DB367E" w:rsidRPr="00D106CF" w:rsidTr="00935DDC">
              <w:trPr>
                <w:trHeight w:val="33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t xml:space="preserve">Расходы на реализацию мероприятий   " Профилактика терроризма и экстремизма   на территории Быструхинского сельсовета на </w:t>
                  </w:r>
                  <w:r w:rsidRPr="00083393">
                    <w:rPr>
                      <w:bCs/>
                      <w:color w:val="000000"/>
                    </w:rPr>
                    <w:t>2017-</w:t>
                  </w:r>
                  <w:r w:rsidRPr="00083393">
                    <w:rPr>
                      <w:bCs/>
                      <w:color w:val="000000"/>
                    </w:rPr>
                    <w:lastRenderedPageBreak/>
                    <w:t xml:space="preserve">2021 </w:t>
                  </w:r>
                  <w:r w:rsidRPr="00083393">
                    <w:t xml:space="preserve">годы"  в рамках муниципальной  программы   в рамках муниципальной  программы  "Защита населения на территории Быструхинского сельсовета на </w:t>
                  </w:r>
                  <w:r w:rsidRPr="00083393">
                    <w:rPr>
                      <w:bCs/>
                      <w:color w:val="000000"/>
                    </w:rPr>
                    <w:t xml:space="preserve">2017-2021 </w:t>
                  </w:r>
                  <w:r w:rsidRPr="00083393">
                    <w:t>годы" за счет средств местного бюджета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lastRenderedPageBreak/>
                    <w:t>0314 7300103141 000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DB367E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0314 7300103141 200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0314 7300103141 240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0409 0000000000 000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8 406,5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6 487,9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77,2</w:t>
                  </w:r>
                </w:p>
              </w:tc>
            </w:tr>
            <w:tr w:rsidR="00DB367E" w:rsidRPr="00D106CF" w:rsidTr="00DB367E">
              <w:trPr>
                <w:trHeight w:val="42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Расходы на реализацию иных мероприятий по развитию автомобильных дорог  в рамках муниципальной программы "Развитие автомобильных дорог местного значения поселений Кочковского района Новосибирской области на 2016-2018 годы" за счет средств местного бюджет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0409 7400004099 000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28,9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DB367E" w:rsidRPr="00D106CF" w:rsidTr="00DB367E">
              <w:trPr>
                <w:trHeight w:val="61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0409 7400004099 200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28,9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DB367E" w:rsidRPr="00D106CF" w:rsidTr="00DB367E">
              <w:trPr>
                <w:trHeight w:val="69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0409 7400004099 240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28,9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color w:val="000000"/>
                    </w:rPr>
                    <w:t>Расходы на реализацию  мероприятий "Обеспечение безопасности дорожного движения на территории Быструхинского сельсовета " в рамках муниципальной программы "Развитие автомобильных дорог местного значения  на территории  Быструхинского  сельсовета Кочковского района Новосибирской области на 2017-2021 годы " за счет средств местного бюджета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0409 7400104090 000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1 334,1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1 030,9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77,3</w:t>
                  </w:r>
                </w:p>
              </w:tc>
            </w:tr>
            <w:tr w:rsidR="00DB367E" w:rsidRPr="00D106CF" w:rsidTr="00935DDC">
              <w:trPr>
                <w:trHeight w:val="247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0409 7400104090 200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1 284,1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980,9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76,4</w:t>
                  </w:r>
                </w:p>
              </w:tc>
            </w:tr>
            <w:tr w:rsidR="00DB367E" w:rsidRPr="00D106CF" w:rsidTr="00935DDC">
              <w:trPr>
                <w:trHeight w:val="6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0409 7400104090 240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1 284,1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980,9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76,4</w:t>
                  </w:r>
                </w:p>
              </w:tc>
            </w:tr>
            <w:tr w:rsidR="00DB367E" w:rsidRPr="00D106CF" w:rsidTr="00DB367E">
              <w:trPr>
                <w:trHeight w:val="21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0409 7400104090 800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DB367E">
              <w:trPr>
                <w:trHeight w:val="22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0409 7400104090 850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Быструхинского сельсовета " в рамках муниципальной программы " Развитие автомобильных дорог местного значения  на территории  Быструхинского  сельсовета </w:t>
                  </w:r>
                  <w:r w:rsidRPr="00083393">
                    <w:rPr>
                      <w:color w:val="000000"/>
                    </w:rPr>
                    <w:lastRenderedPageBreak/>
                    <w:t>Кочковского района Новосибирской области на 2017-2021 годы " за счет средств областного 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lastRenderedPageBreak/>
                    <w:t>0409 7400170760 000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7 043,5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5 457,0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77,5</w:t>
                  </w:r>
                </w:p>
              </w:tc>
            </w:tr>
            <w:tr w:rsidR="00DB367E" w:rsidRPr="00D106CF" w:rsidTr="00935DDC">
              <w:trPr>
                <w:trHeight w:val="76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0409 7400170760 200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7 043,5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5 457,0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77,5</w:t>
                  </w:r>
                </w:p>
              </w:tc>
            </w:tr>
            <w:tr w:rsidR="00DB367E" w:rsidRPr="00D106CF" w:rsidTr="00935DDC">
              <w:trPr>
                <w:trHeight w:val="70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0409 7400170760 240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7 043,5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5 457,0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77,5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0502 0000000000 000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3 381,4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3 343,4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98,9</w:t>
                  </w:r>
                </w:p>
              </w:tc>
            </w:tr>
            <w:tr w:rsidR="00DB367E" w:rsidRPr="00D106CF" w:rsidTr="00DB367E">
              <w:trPr>
                <w:trHeight w:val="44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0502 7000005120 000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619,0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581,2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93,9</w:t>
                  </w:r>
                </w:p>
              </w:tc>
            </w:tr>
            <w:tr w:rsidR="00DB367E" w:rsidRPr="00D106CF" w:rsidTr="00DB367E">
              <w:trPr>
                <w:trHeight w:val="49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муниципальных) нужд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0502 7000005120 200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569,0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569,0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6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0502 7000005120 240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569,0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569,0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0502 7000005120 800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12,2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24,4</w:t>
                  </w:r>
                </w:p>
              </w:tc>
            </w:tr>
            <w:tr w:rsidR="00DB367E" w:rsidRPr="00D106CF" w:rsidTr="00935DDC">
              <w:trPr>
                <w:trHeight w:val="76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0502 7000005120 810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12,2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24,4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 xml:space="preserve">Расходы на выполнение расходных обязательств  снабжение населения топливом </w:t>
                  </w:r>
                  <w:proofErr w:type="gramStart"/>
                  <w:r w:rsidRPr="00083393">
                    <w:rPr>
                      <w:sz w:val="22"/>
                      <w:szCs w:val="22"/>
                    </w:rPr>
                    <w:t>за</w:t>
                  </w:r>
                  <w:proofErr w:type="gramEnd"/>
                  <w:r w:rsidRPr="00083393">
                    <w:rPr>
                      <w:sz w:val="22"/>
                      <w:szCs w:val="22"/>
                    </w:rPr>
                    <w:t xml:space="preserve"> средств областного бюджета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t>0</w:t>
                  </w:r>
                  <w:r w:rsidRPr="00083393">
                    <w:rPr>
                      <w:sz w:val="22"/>
                      <w:szCs w:val="22"/>
                    </w:rPr>
                    <w:t>502 7000070470 000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537,6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537,6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DB367E">
              <w:trPr>
                <w:trHeight w:val="11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0502 7000070470 800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537,6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537,6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0502 7000070470 810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537,6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537,6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 xml:space="preserve">Реализация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</w:t>
                  </w:r>
                  <w:proofErr w:type="gramStart"/>
                  <w:r w:rsidRPr="00083393">
                    <w:rPr>
                      <w:sz w:val="22"/>
                      <w:szCs w:val="22"/>
                    </w:rPr>
                    <w:t>в</w:t>
                  </w:r>
                  <w:proofErr w:type="gramEnd"/>
                  <w:r w:rsidRPr="00083393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083393">
                    <w:rPr>
                      <w:sz w:val="22"/>
                      <w:szCs w:val="22"/>
                    </w:rPr>
                    <w:t>государственной</w:t>
                  </w:r>
                  <w:proofErr w:type="gramEnd"/>
                  <w:r w:rsidRPr="00083393">
                    <w:rPr>
                      <w:sz w:val="22"/>
                      <w:szCs w:val="22"/>
                    </w:rPr>
                    <w:t xml:space="preserve"> программы НСО "Жилищно-коммунальное хозяйство НСО в 2015-2020 гг."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0502 7000070810 000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2 119,8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2 119,8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DB367E">
              <w:trPr>
                <w:trHeight w:val="25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0502 7000070810 800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2 119,8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2 119,8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0502 7000070810 810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2 119,8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2 119,8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Софинансирование расходов на реализацию мероприятий по снабжению населения топливом за счет средств местного бюджета.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0502 9800070470 000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95,6</w:t>
                  </w:r>
                </w:p>
              </w:tc>
            </w:tr>
            <w:tr w:rsidR="00DB367E" w:rsidRPr="00D106CF" w:rsidTr="00DB367E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0502 9800070470 800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95,6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 xml:space="preserve">Субсидии юридическим лицам (кроме некоммерческих организаций), индивидуальным предпринимателям, </w:t>
                  </w:r>
                  <w:r w:rsidRPr="00083393">
                    <w:rPr>
                      <w:sz w:val="22"/>
                      <w:szCs w:val="22"/>
                    </w:rPr>
                    <w:lastRenderedPageBreak/>
                    <w:t>физическим лицам - производителям товаров, работ, услуг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lastRenderedPageBreak/>
                    <w:t>0502 9800070470 810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95,6</w:t>
                  </w:r>
                </w:p>
              </w:tc>
            </w:tr>
            <w:tr w:rsidR="00DB367E" w:rsidRPr="00D106CF" w:rsidTr="00DB367E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color w:val="000000"/>
                    </w:rPr>
                    <w:lastRenderedPageBreak/>
                    <w:t>Реализация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государственной программы НСО "Жилищно-коммунальное хозяйство НСО в 2015-2020годах за счёт средств областного бюджета.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0502 9800070810 000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99,4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99,4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DB367E">
              <w:trPr>
                <w:trHeight w:val="147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0502 9800070810 800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99,4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99,4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0502 9800070810 810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99,4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99,4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B367E" w:rsidRPr="00D106CF" w:rsidTr="00DB367E">
              <w:trPr>
                <w:trHeight w:val="19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0503 0000000000 000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685,3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549,0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80,1</w:t>
                  </w:r>
                </w:p>
              </w:tc>
            </w:tr>
            <w:tr w:rsidR="00DB367E" w:rsidRPr="00D106CF" w:rsidTr="00DB367E">
              <w:trPr>
                <w:trHeight w:val="20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0503 7000015030 000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152,7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135,6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88,8</w:t>
                  </w:r>
                </w:p>
              </w:tc>
            </w:tr>
            <w:tr w:rsidR="00DB367E" w:rsidRPr="00D106CF" w:rsidTr="002C251F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t>0</w:t>
                  </w:r>
                  <w:r w:rsidRPr="00083393">
                    <w:rPr>
                      <w:sz w:val="22"/>
                      <w:szCs w:val="22"/>
                    </w:rPr>
                    <w:t>503 7000015030 200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152,7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135,6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88,8</w:t>
                  </w:r>
                </w:p>
              </w:tc>
            </w:tr>
            <w:tr w:rsidR="00DB367E" w:rsidRPr="00D106CF" w:rsidTr="00935DDC">
              <w:trPr>
                <w:trHeight w:val="31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0503 7000015030 240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083393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152,7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135,6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B367E" w:rsidRPr="008E7E84" w:rsidRDefault="00DB367E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88,8</w:t>
                  </w:r>
                </w:p>
              </w:tc>
            </w:tr>
            <w:tr w:rsidR="0020617B" w:rsidRPr="00D106CF" w:rsidTr="0020617B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617B" w:rsidRPr="00083393" w:rsidRDefault="0020617B" w:rsidP="0020617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83393">
                    <w:rPr>
                      <w:color w:val="00000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0503 7000045030 000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37,3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37,3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0617B" w:rsidRPr="00D106CF" w:rsidTr="00935DDC">
              <w:trPr>
                <w:trHeight w:val="72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0503 7000045030 200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37,3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37,3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0617B" w:rsidRPr="00D106CF" w:rsidTr="00935DDC">
              <w:trPr>
                <w:trHeight w:val="24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0503 7000045030 240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37,3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37,3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0617B" w:rsidRPr="00D106CF" w:rsidTr="00DB367E">
              <w:trPr>
                <w:trHeight w:val="18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color w:val="000000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0503 7000055030 000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495,3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376,1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75,9</w:t>
                  </w:r>
                </w:p>
              </w:tc>
            </w:tr>
            <w:tr w:rsidR="0020617B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0503 7000055030 200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495,3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376,1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75,9</w:t>
                  </w:r>
                </w:p>
              </w:tc>
            </w:tr>
            <w:tr w:rsidR="0020617B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0503 7000055030 240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495,3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376,1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75,9</w:t>
                  </w:r>
                </w:p>
              </w:tc>
            </w:tr>
            <w:tr w:rsidR="0020617B" w:rsidRPr="00D106CF" w:rsidTr="00DB367E">
              <w:trPr>
                <w:trHeight w:val="25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0801 0000000000 000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7 113,2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7 084,5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20617B" w:rsidRPr="00D106CF" w:rsidTr="002C251F">
              <w:trPr>
                <w:trHeight w:val="1152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 w:rsidRPr="00083393">
                    <w:t>."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0801 7000070510 000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120,0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120,0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0617B" w:rsidRPr="00D106CF" w:rsidTr="00935DDC">
              <w:trPr>
                <w:trHeight w:val="29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0801 7000070510 200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120,0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120,0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0617B" w:rsidRPr="00D106CF" w:rsidTr="002C251F">
              <w:trPr>
                <w:trHeight w:val="20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0801 7000070510 240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120,0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120,0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0617B" w:rsidRPr="00D106CF" w:rsidTr="00935DDC">
              <w:trPr>
                <w:trHeight w:val="76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t xml:space="preserve">Расходы на реализацию мероприятий муниципальной программы Быструхинского сельсовета Кочковского района Новосибирской области  "Культура Быструхинского сельсовета на 2017-2021 годы"  за </w:t>
                  </w:r>
                  <w:proofErr w:type="spellStart"/>
                  <w:r w:rsidRPr="00083393">
                    <w:t>сче</w:t>
                  </w:r>
                  <w:proofErr w:type="spellEnd"/>
                  <w:r w:rsidRPr="00083393">
                    <w:cr/>
                    <w:t xml:space="preserve"> средств местного 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0801 7800100801 000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1 472,4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1 443,8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98,1</w:t>
                  </w:r>
                </w:p>
              </w:tc>
            </w:tr>
            <w:tr w:rsidR="0020617B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0801 7800100801 100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273,1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270,5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99,1</w:t>
                  </w:r>
                </w:p>
              </w:tc>
            </w:tr>
            <w:tr w:rsidR="0020617B" w:rsidRPr="00D106CF" w:rsidTr="00935DDC">
              <w:trPr>
                <w:trHeight w:val="28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0801 7800100801 110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273,1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270,5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99,1</w:t>
                  </w:r>
                </w:p>
              </w:tc>
            </w:tr>
            <w:tr w:rsidR="0020617B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0801 7800100801 200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1 190,0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1 163,9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97,8</w:t>
                  </w:r>
                </w:p>
              </w:tc>
            </w:tr>
            <w:tr w:rsidR="0020617B" w:rsidRPr="00D106CF" w:rsidTr="00935DDC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0801 7800100801 240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1 190,0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1 163,9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97,8</w:t>
                  </w:r>
                </w:p>
              </w:tc>
            </w:tr>
            <w:tr w:rsidR="0020617B" w:rsidRPr="00D106CF" w:rsidTr="00DB367E">
              <w:trPr>
                <w:trHeight w:val="21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0801 7800100801 800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9,3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9,3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0617B" w:rsidRPr="00D106CF" w:rsidTr="00DB367E">
              <w:trPr>
                <w:trHeight w:val="22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0801 7800100801 850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9,3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9,3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0617B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color w:val="000000"/>
                    </w:rPr>
                    <w:t xml:space="preserve">Расходы на реализацию мероприятий  муниципальной программы    Быструхинского сельсовета Кочковского района Новосибирской области "Культура  Быструхинского сельсовета на </w:t>
                  </w:r>
                  <w:r w:rsidRPr="00083393">
                    <w:t xml:space="preserve">2017-2021 </w:t>
                  </w:r>
                  <w:r w:rsidRPr="00083393">
                    <w:rPr>
                      <w:color w:val="000000"/>
                    </w:rPr>
                    <w:t>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0801 7800170510 000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5 520,8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5 520,7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0617B" w:rsidRPr="00D106CF" w:rsidTr="00935DDC">
              <w:trPr>
                <w:trHeight w:val="24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0801 7800170510 100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2 270,8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2 270,8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0617B" w:rsidRPr="00D106CF" w:rsidTr="00935DDC">
              <w:trPr>
                <w:trHeight w:val="237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0801 7800170510 110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2 270,8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2 270,8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0617B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0801 7800170510 200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3 250,0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3 250,0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0617B" w:rsidRPr="00D106CF" w:rsidTr="002C251F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 xml:space="preserve">Иные закупки товаров, работ и услуг для обеспечения государственных </w:t>
                  </w:r>
                  <w:r w:rsidRPr="00083393">
                    <w:rPr>
                      <w:sz w:val="22"/>
                      <w:szCs w:val="22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lastRenderedPageBreak/>
                    <w:t>0801 7800170510 240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3 250,0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3 250,0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0617B" w:rsidRPr="00D106CF" w:rsidTr="00DB367E">
              <w:trPr>
                <w:trHeight w:val="262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lastRenderedPageBreak/>
                    <w:t>Массовый спорт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1102 0000000000 000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284,0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265,5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93,5</w:t>
                  </w:r>
                </w:p>
              </w:tc>
            </w:tr>
            <w:tr w:rsidR="0020617B" w:rsidRPr="00D106CF" w:rsidTr="00DB367E">
              <w:trPr>
                <w:trHeight w:val="12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t>Мероприятия в области физической культуры и спорта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1102 7000011020 000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242,4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223,9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92,4</w:t>
                  </w:r>
                </w:p>
              </w:tc>
            </w:tr>
            <w:tr w:rsidR="0020617B" w:rsidRPr="00D106CF" w:rsidTr="00935DDC">
              <w:trPr>
                <w:trHeight w:val="28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1102 7000011020 200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242,4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223,9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92,4</w:t>
                  </w:r>
                </w:p>
              </w:tc>
            </w:tr>
            <w:tr w:rsidR="0020617B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1102 7000011020 240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083393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083393">
                    <w:rPr>
                      <w:sz w:val="22"/>
                      <w:szCs w:val="22"/>
                    </w:rPr>
                    <w:t>242,4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223,9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92,4</w:t>
                  </w:r>
                </w:p>
              </w:tc>
            </w:tr>
            <w:tr w:rsidR="0020617B" w:rsidRPr="00D106CF" w:rsidTr="00DB367E">
              <w:trPr>
                <w:trHeight w:val="273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083393" w:rsidRDefault="0020617B" w:rsidP="002B6C89">
                  <w:pPr>
                    <w:rPr>
                      <w:sz w:val="22"/>
                      <w:szCs w:val="22"/>
                    </w:rPr>
                  </w:pPr>
                  <w:r w:rsidRPr="00083393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 w:rsidRPr="00083393">
                    <w:t>."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1102 7000070510 000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41,6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41,6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0617B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1102 7000070510 200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41,6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41,6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0617B" w:rsidRPr="00D106CF" w:rsidTr="00935DDC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1</w:t>
                  </w:r>
                  <w:r w:rsidRPr="008E7E84">
                    <w:rPr>
                      <w:sz w:val="22"/>
                      <w:szCs w:val="22"/>
                    </w:rPr>
                    <w:t>102 7000070510 240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41,6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41,6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0617B" w:rsidRPr="00D106CF" w:rsidTr="00DB367E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Результат исполнения бюджета (дефицит / профицит)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jc w:val="center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9600 0000000000 000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-1 174,8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-2 256,4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617B" w:rsidRPr="008E7E84" w:rsidRDefault="0020617B" w:rsidP="002B6C89">
                  <w:pPr>
                    <w:jc w:val="right"/>
                    <w:rPr>
                      <w:sz w:val="22"/>
                      <w:szCs w:val="22"/>
                    </w:rPr>
                  </w:pPr>
                  <w:r w:rsidRPr="008E7E84">
                    <w:rPr>
                      <w:sz w:val="22"/>
                      <w:szCs w:val="22"/>
                    </w:rPr>
                    <w:t>192,1</w:t>
                  </w:r>
                </w:p>
              </w:tc>
            </w:tr>
          </w:tbl>
          <w:p w:rsidR="009C1247" w:rsidRPr="00D106CF" w:rsidRDefault="009C1247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375784" w:rsidRDefault="00375784" w:rsidP="00505320">
      <w:pPr>
        <w:jc w:val="right"/>
        <w:rPr>
          <w:b/>
          <w:sz w:val="20"/>
          <w:szCs w:val="20"/>
        </w:rPr>
      </w:pPr>
    </w:p>
    <w:p w:rsidR="00375784" w:rsidRDefault="00375784" w:rsidP="00505320">
      <w:pPr>
        <w:jc w:val="right"/>
        <w:rPr>
          <w:b/>
          <w:sz w:val="20"/>
          <w:szCs w:val="20"/>
        </w:rPr>
      </w:pPr>
    </w:p>
    <w:p w:rsidR="00375784" w:rsidRDefault="00375784" w:rsidP="00505320">
      <w:pPr>
        <w:jc w:val="right"/>
        <w:rPr>
          <w:b/>
          <w:sz w:val="20"/>
          <w:szCs w:val="20"/>
        </w:rPr>
      </w:pPr>
    </w:p>
    <w:p w:rsidR="00375784" w:rsidRDefault="00375784" w:rsidP="00505320">
      <w:pPr>
        <w:jc w:val="right"/>
        <w:rPr>
          <w:b/>
          <w:sz w:val="20"/>
          <w:szCs w:val="20"/>
        </w:rPr>
      </w:pPr>
    </w:p>
    <w:p w:rsidR="00375784" w:rsidRDefault="00375784" w:rsidP="00505320">
      <w:pPr>
        <w:jc w:val="right"/>
        <w:rPr>
          <w:b/>
          <w:sz w:val="20"/>
          <w:szCs w:val="20"/>
        </w:rPr>
      </w:pPr>
    </w:p>
    <w:p w:rsidR="00375784" w:rsidRDefault="00375784" w:rsidP="00505320">
      <w:pPr>
        <w:jc w:val="right"/>
        <w:rPr>
          <w:b/>
          <w:sz w:val="20"/>
          <w:szCs w:val="20"/>
        </w:rPr>
      </w:pPr>
    </w:p>
    <w:p w:rsidR="00375784" w:rsidRDefault="00375784" w:rsidP="00505320">
      <w:pPr>
        <w:jc w:val="right"/>
        <w:rPr>
          <w:b/>
          <w:sz w:val="20"/>
          <w:szCs w:val="20"/>
        </w:rPr>
      </w:pPr>
    </w:p>
    <w:p w:rsidR="00375784" w:rsidRDefault="00375784" w:rsidP="00505320">
      <w:pPr>
        <w:jc w:val="right"/>
        <w:rPr>
          <w:b/>
          <w:sz w:val="20"/>
          <w:szCs w:val="20"/>
        </w:rPr>
      </w:pPr>
    </w:p>
    <w:p w:rsidR="00375784" w:rsidRDefault="00375784" w:rsidP="00505320">
      <w:pPr>
        <w:jc w:val="right"/>
        <w:rPr>
          <w:b/>
          <w:sz w:val="20"/>
          <w:szCs w:val="20"/>
        </w:rPr>
      </w:pPr>
    </w:p>
    <w:p w:rsidR="00991E56" w:rsidRDefault="00991E56" w:rsidP="00505320">
      <w:pPr>
        <w:jc w:val="right"/>
        <w:rPr>
          <w:b/>
          <w:sz w:val="20"/>
          <w:szCs w:val="20"/>
        </w:rPr>
      </w:pPr>
    </w:p>
    <w:p w:rsidR="009C7BD8" w:rsidRDefault="009C7BD8" w:rsidP="00505320">
      <w:pPr>
        <w:jc w:val="right"/>
        <w:rPr>
          <w:b/>
          <w:sz w:val="20"/>
          <w:szCs w:val="20"/>
        </w:rPr>
      </w:pPr>
    </w:p>
    <w:p w:rsidR="00DB2464" w:rsidRDefault="00DB2464" w:rsidP="00505320">
      <w:pPr>
        <w:jc w:val="right"/>
        <w:rPr>
          <w:b/>
          <w:sz w:val="20"/>
          <w:szCs w:val="20"/>
        </w:rPr>
      </w:pPr>
    </w:p>
    <w:p w:rsidR="00991E56" w:rsidRDefault="00991E56" w:rsidP="00505320">
      <w:pPr>
        <w:jc w:val="right"/>
        <w:rPr>
          <w:b/>
          <w:sz w:val="20"/>
          <w:szCs w:val="20"/>
        </w:rPr>
      </w:pPr>
    </w:p>
    <w:p w:rsidR="00991E56" w:rsidRDefault="00991E56" w:rsidP="00505320">
      <w:pPr>
        <w:jc w:val="right"/>
        <w:rPr>
          <w:b/>
          <w:sz w:val="20"/>
          <w:szCs w:val="20"/>
        </w:rPr>
      </w:pPr>
    </w:p>
    <w:p w:rsidR="00B84A75" w:rsidRDefault="00B84A75" w:rsidP="00505320">
      <w:pPr>
        <w:jc w:val="right"/>
        <w:rPr>
          <w:b/>
          <w:sz w:val="20"/>
          <w:szCs w:val="20"/>
        </w:rPr>
      </w:pPr>
    </w:p>
    <w:p w:rsidR="00B84A75" w:rsidRDefault="00B84A75" w:rsidP="00505320">
      <w:pPr>
        <w:jc w:val="right"/>
        <w:rPr>
          <w:b/>
          <w:sz w:val="20"/>
          <w:szCs w:val="20"/>
        </w:rPr>
      </w:pPr>
    </w:p>
    <w:p w:rsidR="00991E56" w:rsidRDefault="00991E56" w:rsidP="00505320">
      <w:pPr>
        <w:jc w:val="right"/>
        <w:rPr>
          <w:b/>
          <w:sz w:val="20"/>
          <w:szCs w:val="20"/>
        </w:rPr>
      </w:pPr>
    </w:p>
    <w:p w:rsidR="00991E56" w:rsidRDefault="00991E56" w:rsidP="00505320">
      <w:pPr>
        <w:jc w:val="right"/>
        <w:rPr>
          <w:b/>
          <w:sz w:val="20"/>
          <w:szCs w:val="20"/>
        </w:rPr>
      </w:pPr>
    </w:p>
    <w:p w:rsidR="00766A73" w:rsidRDefault="00766A73" w:rsidP="00766A73">
      <w:pPr>
        <w:jc w:val="right"/>
      </w:pPr>
      <w:r>
        <w:lastRenderedPageBreak/>
        <w:t>Приложение 3</w:t>
      </w:r>
    </w:p>
    <w:p w:rsidR="00A322BF" w:rsidRDefault="00A322BF" w:rsidP="00A322BF">
      <w:pPr>
        <w:jc w:val="right"/>
      </w:pPr>
      <w:r>
        <w:t xml:space="preserve">к решению сорок пятой сессии Совета депутатов </w:t>
      </w:r>
    </w:p>
    <w:p w:rsidR="00A322BF" w:rsidRDefault="00A322BF" w:rsidP="00A322BF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  </w:t>
      </w:r>
      <w:proofErr w:type="spellStart"/>
      <w:r>
        <w:t>Кочковского</w:t>
      </w:r>
      <w:proofErr w:type="spellEnd"/>
      <w:r>
        <w:t xml:space="preserve"> района</w:t>
      </w:r>
    </w:p>
    <w:p w:rsidR="00A322BF" w:rsidRDefault="00A322BF" w:rsidP="00A322BF">
      <w:pPr>
        <w:jc w:val="right"/>
      </w:pPr>
      <w:r>
        <w:t xml:space="preserve">Новосибирской </w:t>
      </w:r>
      <w:r w:rsidRPr="006D500A">
        <w:t xml:space="preserve">области от  </w:t>
      </w:r>
      <w:r w:rsidR="006E7CE0">
        <w:t>22</w:t>
      </w:r>
      <w:r w:rsidRPr="00A322BF">
        <w:t>.05</w:t>
      </w:r>
      <w:r w:rsidRPr="006D500A">
        <w:t>.</w:t>
      </w:r>
      <w:r w:rsidRPr="00A322BF">
        <w:t>2020 № 1</w:t>
      </w: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2B6C89" w:rsidRDefault="002B6C89" w:rsidP="00505320">
      <w:pPr>
        <w:jc w:val="right"/>
        <w:rPr>
          <w:b/>
          <w:sz w:val="20"/>
          <w:szCs w:val="20"/>
        </w:rPr>
      </w:pPr>
    </w:p>
    <w:p w:rsidR="00D9448E" w:rsidRPr="001D5B36" w:rsidRDefault="00D9448E" w:rsidP="00D9448E">
      <w:pPr>
        <w:jc w:val="center"/>
        <w:rPr>
          <w:b/>
          <w:bCs/>
        </w:rPr>
      </w:pPr>
      <w:r w:rsidRPr="00A93B5D">
        <w:rPr>
          <w:b/>
          <w:bCs/>
        </w:rPr>
        <w:t xml:space="preserve">КАССОВОЕ ИСПОЛНЕНИЕ БЮДЖЕТА </w:t>
      </w:r>
      <w:r>
        <w:rPr>
          <w:b/>
          <w:bCs/>
        </w:rPr>
        <w:t xml:space="preserve">БЫСТРУХИНСКОГО </w:t>
      </w:r>
      <w:r w:rsidRPr="00A93B5D">
        <w:rPr>
          <w:b/>
          <w:bCs/>
        </w:rPr>
        <w:t xml:space="preserve">СЕЛЬСОВЕТА ЗА </w:t>
      </w:r>
      <w:r>
        <w:rPr>
          <w:b/>
          <w:bCs/>
        </w:rPr>
        <w:t xml:space="preserve">   </w:t>
      </w:r>
      <w:r>
        <w:rPr>
          <w:b/>
          <w:bCs/>
        </w:rPr>
        <w:tab/>
      </w:r>
      <w:r w:rsidRPr="00A93B5D">
        <w:rPr>
          <w:b/>
          <w:bCs/>
        </w:rPr>
        <w:t>201</w:t>
      </w:r>
      <w:r w:rsidR="002B6C89">
        <w:rPr>
          <w:b/>
          <w:bCs/>
        </w:rPr>
        <w:t>9</w:t>
      </w:r>
      <w:r w:rsidRPr="00A93B5D">
        <w:rPr>
          <w:b/>
          <w:bCs/>
        </w:rPr>
        <w:t xml:space="preserve"> ГОД ПО ВЕДОМСТВЕННОЙ СТРУКТУРЕ РАСХОДОВ БЮДЖЕТА</w:t>
      </w:r>
    </w:p>
    <w:p w:rsidR="00D9448E" w:rsidRDefault="00D9448E" w:rsidP="00505320">
      <w:pPr>
        <w:jc w:val="right"/>
        <w:rPr>
          <w:b/>
          <w:sz w:val="20"/>
          <w:szCs w:val="20"/>
        </w:rPr>
      </w:pPr>
    </w:p>
    <w:p w:rsidR="005B672F" w:rsidRDefault="00D9448E" w:rsidP="005B672F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p w:rsidR="00B84A75" w:rsidRPr="00D106CF" w:rsidRDefault="00B84A75" w:rsidP="00B84A75">
      <w:pPr>
        <w:jc w:val="right"/>
        <w:rPr>
          <w:b/>
          <w:sz w:val="20"/>
          <w:szCs w:val="20"/>
          <w:highlight w:val="yellow"/>
        </w:rPr>
      </w:pPr>
    </w:p>
    <w:tbl>
      <w:tblPr>
        <w:tblW w:w="10103" w:type="dxa"/>
        <w:tblLayout w:type="fixed"/>
        <w:tblLook w:val="04A0" w:firstRow="1" w:lastRow="0" w:firstColumn="1" w:lastColumn="0" w:noHBand="0" w:noVBand="1"/>
      </w:tblPr>
      <w:tblGrid>
        <w:gridCol w:w="4150"/>
        <w:gridCol w:w="2621"/>
        <w:gridCol w:w="1064"/>
        <w:gridCol w:w="1417"/>
        <w:gridCol w:w="851"/>
      </w:tblGrid>
      <w:tr w:rsidR="00B84A75" w:rsidRPr="00D106CF" w:rsidTr="00B84A75">
        <w:trPr>
          <w:trHeight w:val="1733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B84A75" w:rsidRPr="002C251F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B84A75" w:rsidRPr="00D106CF" w:rsidTr="00B84A75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5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8E7E84">
              <w:rPr>
                <w:sz w:val="22"/>
                <w:szCs w:val="22"/>
              </w:rPr>
              <w:t>9600 0000000000 000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24 285,3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21 975,1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90,5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8E7E84">
              <w:rPr>
                <w:sz w:val="22"/>
                <w:szCs w:val="22"/>
              </w:rPr>
              <w:t>0102 0000000000 000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696,1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686,1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98,6</w:t>
            </w:r>
          </w:p>
        </w:tc>
      </w:tr>
      <w:tr w:rsidR="00B84A75" w:rsidRPr="00D106CF" w:rsidTr="00B84A75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8E7E84">
              <w:rPr>
                <w:sz w:val="22"/>
                <w:szCs w:val="22"/>
              </w:rPr>
              <w:t>0102 7000001020 000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98,1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0102 7000001020 100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98,1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0102 7000001020 120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98,1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083393">
              <w:t>."</w:t>
            </w:r>
            <w:proofErr w:type="gram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0102 7000070510 000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161,1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0102 7000070510 100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161,1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0102 7000070510 120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161,1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083393">
              <w:rPr>
                <w:sz w:val="22"/>
                <w:szCs w:val="22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130 </w:t>
            </w:r>
            <w:r w:rsidRPr="00083393">
              <w:rPr>
                <w:sz w:val="22"/>
                <w:szCs w:val="22"/>
              </w:rPr>
              <w:t>0104 0000000000 000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2 667,1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2 643,2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99,1</w:t>
            </w:r>
          </w:p>
        </w:tc>
      </w:tr>
      <w:tr w:rsidR="00B84A75" w:rsidRPr="00D106CF" w:rsidTr="00B84A75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color w:val="000000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0104 7000001040 000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2 654,8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2 631,0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99,1</w:t>
            </w:r>
          </w:p>
        </w:tc>
      </w:tr>
      <w:tr w:rsidR="00B84A75" w:rsidRPr="00D106CF" w:rsidTr="00B84A75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0104 7000001040 100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1 458,4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1 452,9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99,6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0104 7000001040 120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1 458,4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1 452,9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99,6</w:t>
            </w:r>
          </w:p>
        </w:tc>
      </w:tr>
      <w:tr w:rsidR="00B84A75" w:rsidRPr="00D106CF" w:rsidTr="00B84A75">
        <w:trPr>
          <w:trHeight w:val="7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0104 7000001040 200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463,7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96,2</w:t>
            </w:r>
          </w:p>
        </w:tc>
      </w:tr>
      <w:tr w:rsidR="00B84A75" w:rsidRPr="00D106CF" w:rsidTr="00B84A75">
        <w:trPr>
          <w:trHeight w:val="23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0104 7000001040 240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463,7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96,2</w:t>
            </w:r>
          </w:p>
        </w:tc>
      </w:tr>
      <w:tr w:rsidR="00B84A75" w:rsidRPr="00D106CF" w:rsidTr="00B84A75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0104 7000001040 500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695,5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695,5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0104 7000001040 540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695,5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695,5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18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0104 7000001040 800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0104 7000001040 850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bCs/>
                <w:color w:val="000000"/>
              </w:rPr>
              <w:t xml:space="preserve">Расходы на осуществление отдельных государственных полномочий </w:t>
            </w:r>
            <w:r w:rsidRPr="00083393">
              <w:rPr>
                <w:bCs/>
                <w:color w:val="000000"/>
              </w:rPr>
              <w:cr/>
              <w:t>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 xml:space="preserve">0104 7000070190 </w:t>
            </w:r>
            <w:r>
              <w:rPr>
                <w:sz w:val="22"/>
                <w:szCs w:val="22"/>
              </w:rPr>
              <w:t>0</w:t>
            </w:r>
            <w:r w:rsidRPr="00083393">
              <w:rPr>
                <w:sz w:val="22"/>
                <w:szCs w:val="22"/>
              </w:rPr>
              <w:t>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proofErr w:type="gramStart"/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муниципальных) нужд</w:t>
            </w:r>
            <w:proofErr w:type="gram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0104 7000070190 200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0104 7000070190 240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083393">
              <w:t>."</w:t>
            </w:r>
            <w:proofErr w:type="gram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0104 7000070510 000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9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0104 7000070510 100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 xml:space="preserve">Расходы на выплаты персоналу </w:t>
            </w:r>
            <w:r w:rsidRPr="00083393">
              <w:rPr>
                <w:sz w:val="22"/>
                <w:szCs w:val="22"/>
              </w:rPr>
              <w:lastRenderedPageBreak/>
              <w:t>государственных (муниципальных) органов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130 </w:t>
            </w:r>
            <w:r w:rsidRPr="00083393">
              <w:rPr>
                <w:sz w:val="22"/>
                <w:szCs w:val="22"/>
              </w:rPr>
              <w:t>0104 7000070510 120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0106 0000000000 000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681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t>Осуществление переданных полномочий  контрольно-счетных органов поселений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0106 7000001060 000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0106 7000001060 500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0106 7000001060 540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0113 0000000000 000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824,4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726,2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88,1</w:t>
            </w:r>
          </w:p>
        </w:tc>
      </w:tr>
      <w:tr w:rsidR="00B84A75" w:rsidRPr="00D106CF" w:rsidTr="00B84A7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0113 7000001130 000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0113 7000001130 200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0113 7000001130 240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0113 7000001230 000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420,9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76,7</w:t>
            </w:r>
          </w:p>
        </w:tc>
      </w:tr>
      <w:tr w:rsidR="00B84A75" w:rsidRPr="00D106CF" w:rsidTr="00B84A7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0113 7000001230 200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415,9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76,4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0113 7000001230 240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415,9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76,4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0113 7000001230 800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0113 7000001230 850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бюджета.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0113 7000070370 000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0113 7000070370 200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42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0113 7000070370 240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Софинансирование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местного бюджета.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0113 7000070379 000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99,2</w:t>
            </w:r>
          </w:p>
        </w:tc>
      </w:tr>
      <w:tr w:rsidR="00B84A75" w:rsidRPr="00D106CF" w:rsidTr="00B84A75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0113 7000070379 200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99,2</w:t>
            </w:r>
          </w:p>
        </w:tc>
      </w:tr>
      <w:tr w:rsidR="00B84A75" w:rsidRPr="00D106CF" w:rsidTr="00B84A75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083393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130 </w:t>
            </w:r>
            <w:r w:rsidRPr="00083393">
              <w:rPr>
                <w:sz w:val="22"/>
                <w:szCs w:val="22"/>
              </w:rPr>
              <w:t>0113 7000070379 240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99,2</w:t>
            </w:r>
          </w:p>
        </w:tc>
      </w:tr>
      <w:tr w:rsidR="00B84A75" w:rsidRPr="00D106CF" w:rsidTr="00B84A75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0203 0000000000 000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0203 9900051180 000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0203 9900051180 100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0203 9900051180 120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0203 9900051180 200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56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0203 9900051180 240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5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0309 0000000000 000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65,2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54,0</w:t>
            </w:r>
          </w:p>
        </w:tc>
      </w:tr>
      <w:tr w:rsidR="00B84A75" w:rsidRPr="00D106CF" w:rsidTr="00B84A75">
        <w:trPr>
          <w:trHeight w:val="25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t xml:space="preserve"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</w:t>
            </w:r>
            <w:r w:rsidRPr="00083393">
              <w:rPr>
                <w:bCs/>
                <w:color w:val="000000"/>
              </w:rPr>
              <w:t xml:space="preserve">2017-2021 </w:t>
            </w:r>
            <w:r w:rsidRPr="00083393">
              <w:t>годы на территории Быструхинского сельсовета в рамках  муниципальной программы  " Защита населения на территории  Быструхинского сельсовета на 2017-2021 годы" за счет средств местного бюджета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0309 7300103090 000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65,2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54,0</w:t>
            </w:r>
          </w:p>
        </w:tc>
      </w:tr>
      <w:tr w:rsidR="00B84A75" w:rsidRPr="00D106CF" w:rsidTr="00B84A75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0309 7300103090 200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54,0</w:t>
            </w:r>
          </w:p>
        </w:tc>
      </w:tr>
      <w:tr w:rsidR="00B84A75" w:rsidRPr="00D106CF" w:rsidTr="00B84A7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0309 7300103090 240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65,2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54,0</w:t>
            </w:r>
          </w:p>
        </w:tc>
      </w:tr>
      <w:tr w:rsidR="00B84A75" w:rsidRPr="00D106CF" w:rsidTr="00B84A75">
        <w:trPr>
          <w:trHeight w:val="2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0310 0000000000 000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48,0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87,2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proofErr w:type="gramStart"/>
            <w:r w:rsidRPr="00083393">
              <w:t xml:space="preserve">ИМБТ на реализацию мероприятий по обеспечению автономными дымовыми пожарными извещателями жилых помещений, в которых проживают  семьи, находящиеся в опасном  социальном положении и </w:t>
            </w:r>
            <w:r w:rsidRPr="00083393">
              <w:lastRenderedPageBreak/>
              <w:t>имеющие несовершеннолетних детей, а также малоподвижные одинокие пенсионеры и инвалиды в рамках муниципальной программы "Снижение рисков и смягчение последствий  чрезвычайных ситуаций природного и техногенного характера в Кочковском районе Новосибирской области на период с 2019 по 2021 годы " за</w:t>
            </w:r>
            <w:proofErr w:type="gramEnd"/>
            <w:r w:rsidRPr="00083393">
              <w:t xml:space="preserve"> счет средств областного бюджета</w:t>
            </w:r>
            <w:proofErr w:type="gramStart"/>
            <w:r w:rsidRPr="00083393">
              <w:t>.</w:t>
            </w:r>
            <w:r w:rsidRPr="00083393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130 </w:t>
            </w:r>
            <w:r w:rsidRPr="00083393">
              <w:rPr>
                <w:sz w:val="22"/>
                <w:szCs w:val="22"/>
              </w:rPr>
              <w:t>0310 7000070330 000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45,6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86,6</w:t>
            </w:r>
          </w:p>
        </w:tc>
      </w:tr>
      <w:tr w:rsidR="00B84A75" w:rsidRPr="00D106CF" w:rsidTr="00B84A75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0310 7000070330 200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45,6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86,6</w:t>
            </w:r>
          </w:p>
        </w:tc>
      </w:tr>
      <w:tr w:rsidR="00B84A75" w:rsidRPr="00D106CF" w:rsidTr="00B84A7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0310 7000070330 240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45,6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86,6</w:t>
            </w:r>
          </w:p>
        </w:tc>
      </w:tr>
      <w:tr w:rsidR="00B84A75" w:rsidRPr="00D106CF" w:rsidTr="00B84A75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Софинансирование расходов на реализацию мероприятий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0310 9800070330 000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43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0310 9800070330 200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02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0310 9800070330 240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0314 0000000000 000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-</w:t>
            </w:r>
          </w:p>
        </w:tc>
      </w:tr>
      <w:tr w:rsidR="00B84A75" w:rsidRPr="00D106CF" w:rsidTr="00B84A75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t xml:space="preserve">Расходы на реализацию мероприятий  "Комплексные меры противодействия злоупотреблению наркотиками и их  незаконному обороту на территории Быструхинского сельсовета" в рамках муниципальной  программы  "Защита населения на территории Быструхинского сельсовета на </w:t>
            </w:r>
            <w:r w:rsidRPr="00083393">
              <w:rPr>
                <w:bCs/>
                <w:color w:val="000000"/>
              </w:rPr>
              <w:t xml:space="preserve">2017-2021 </w:t>
            </w:r>
            <w:r w:rsidRPr="00083393">
              <w:t>годы" за счет средств местного бюджета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0314 7300103140 000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-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0314 7300103140 200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-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0314 7300103140 240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-</w:t>
            </w:r>
          </w:p>
        </w:tc>
      </w:tr>
      <w:tr w:rsidR="00B84A75" w:rsidRPr="00D106CF" w:rsidTr="00B84A75">
        <w:trPr>
          <w:trHeight w:val="33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t xml:space="preserve">Расходы на реализацию мероприятий   " Профилактика терроризма и экстремизма   на территории Быструхинского сельсовета на </w:t>
            </w:r>
            <w:r w:rsidRPr="00083393">
              <w:rPr>
                <w:bCs/>
                <w:color w:val="000000"/>
              </w:rPr>
              <w:t>2017-</w:t>
            </w:r>
            <w:r w:rsidRPr="00083393">
              <w:rPr>
                <w:bCs/>
                <w:color w:val="000000"/>
              </w:rPr>
              <w:lastRenderedPageBreak/>
              <w:t xml:space="preserve">2021 </w:t>
            </w:r>
            <w:r w:rsidRPr="00083393">
              <w:t xml:space="preserve">годы"  в рамках муниципальной  программы   в рамках муниципальной  программы  "Защита населения на территории Быструхинского сельсовета на </w:t>
            </w:r>
            <w:r w:rsidRPr="00083393">
              <w:rPr>
                <w:bCs/>
                <w:color w:val="000000"/>
              </w:rPr>
              <w:t xml:space="preserve">2017-2021 </w:t>
            </w:r>
            <w:r w:rsidRPr="00083393">
              <w:t>годы" за счет средств местного бюджета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130 </w:t>
            </w:r>
            <w:r w:rsidRPr="00083393">
              <w:rPr>
                <w:sz w:val="22"/>
                <w:szCs w:val="22"/>
              </w:rPr>
              <w:t>0314 7300103141 000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-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0314 7300103141 200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-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0314 7300103141 240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-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0409 0000000000 000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8 406,5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6 487,9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77,2</w:t>
            </w:r>
          </w:p>
        </w:tc>
      </w:tr>
      <w:tr w:rsidR="00B84A75" w:rsidRPr="00D106CF" w:rsidTr="00B84A75">
        <w:trPr>
          <w:trHeight w:val="42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Расходы на реализацию иных мероприятий по развитию автомобильных дорог  в рамках муниципальной программы "Развитие автомобильных дорог местного значения поселений Кочковского района Новосибирской области на 2016-2018 годы" за счет средств местного бюджет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0409 7400004099 000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0,0</w:t>
            </w:r>
          </w:p>
        </w:tc>
      </w:tr>
      <w:tr w:rsidR="00B84A75" w:rsidRPr="00D106CF" w:rsidTr="00B84A75">
        <w:trPr>
          <w:trHeight w:val="61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0409 7400004099 200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0,0</w:t>
            </w:r>
          </w:p>
        </w:tc>
      </w:tr>
      <w:tr w:rsidR="00B84A75" w:rsidRPr="00D106CF" w:rsidTr="00B84A75">
        <w:trPr>
          <w:trHeight w:val="69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0409 7400004099 240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color w:val="000000"/>
              </w:rPr>
              <w:t>Расходы на реализацию  мероприятий "Обеспечение безопасности дорожного движения на территории Быструхинского сельсовета " в рамках муниципальной программы "Развитие автомобильных дорог местного значения  на территории  Быструхинского  сельсовета Кочковского района Новосибирской области на 2017-2021 годы " за счет средств местного бюджета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0409 7400104090 000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1 334,1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1 030,9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77,3</w:t>
            </w:r>
          </w:p>
        </w:tc>
      </w:tr>
      <w:tr w:rsidR="00B84A75" w:rsidRPr="00D106CF" w:rsidTr="00B84A75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0409 7400104090 200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1 284,1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980,9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76,4</w:t>
            </w:r>
          </w:p>
        </w:tc>
      </w:tr>
      <w:tr w:rsidR="00B84A75" w:rsidRPr="00D106CF" w:rsidTr="00B84A75">
        <w:trPr>
          <w:trHeight w:val="6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0409 7400104090 240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1 284,1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980,9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76,4</w:t>
            </w:r>
          </w:p>
        </w:tc>
      </w:tr>
      <w:tr w:rsidR="00B84A75" w:rsidRPr="00D106CF" w:rsidTr="00B84A75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0409 7400104090 800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0409 7400104090 850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color w:val="000000"/>
              </w:rPr>
              <w:t xml:space="preserve">Расходы на реализацию  мероприятий "Обеспечение безопасности дорожного движения на территории Быструхинского сельсовета " в рамках муниципальной программы " Развитие автомобильных дорог местного значения  на территории  Быструхинского  сельсовета </w:t>
            </w:r>
            <w:r w:rsidRPr="00083393">
              <w:rPr>
                <w:color w:val="000000"/>
              </w:rPr>
              <w:lastRenderedPageBreak/>
              <w:t>Кочковского района Новосибирской области на 2017-2021 годы " за счет средств областного бюджета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130 </w:t>
            </w:r>
            <w:r w:rsidRPr="00083393">
              <w:rPr>
                <w:sz w:val="22"/>
                <w:szCs w:val="22"/>
              </w:rPr>
              <w:t>0409 7400170760 000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7 043,5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5 457,0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77,5</w:t>
            </w:r>
          </w:p>
        </w:tc>
      </w:tr>
      <w:tr w:rsidR="00B84A75" w:rsidRPr="00D106CF" w:rsidTr="00B84A7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0409 7400170760 200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7 043,5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5 457,0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77,5</w:t>
            </w:r>
          </w:p>
        </w:tc>
      </w:tr>
      <w:tr w:rsidR="00B84A75" w:rsidRPr="00D106CF" w:rsidTr="00B84A75">
        <w:trPr>
          <w:trHeight w:val="70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0409 7400170760 240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7 043,5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5 457,0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77,5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0502 0000000000 000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3 381,4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3 343,4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98,9</w:t>
            </w:r>
          </w:p>
        </w:tc>
      </w:tr>
      <w:tr w:rsidR="00B84A75" w:rsidRPr="00D106CF" w:rsidTr="00B84A75">
        <w:trPr>
          <w:trHeight w:val="44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0502 7000005120 000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619,0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581,2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93,9</w:t>
            </w:r>
          </w:p>
        </w:tc>
      </w:tr>
      <w:tr w:rsidR="00B84A75" w:rsidRPr="00D106CF" w:rsidTr="00B84A75">
        <w:trPr>
          <w:trHeight w:val="49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proofErr w:type="gramStart"/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муниципальных) нужд</w:t>
            </w:r>
            <w:proofErr w:type="gram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0502 7000005120 200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569,0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569,0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0502 7000005120 240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569,0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569,0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0502 7000005120 800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24,4</w:t>
            </w:r>
          </w:p>
        </w:tc>
      </w:tr>
      <w:tr w:rsidR="00B84A75" w:rsidRPr="00D106CF" w:rsidTr="00B84A7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0502 7000005120 810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24,4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083393">
              <w:rPr>
                <w:sz w:val="22"/>
                <w:szCs w:val="22"/>
              </w:rPr>
              <w:t>за</w:t>
            </w:r>
            <w:proofErr w:type="gramEnd"/>
            <w:r w:rsidRPr="00083393">
              <w:rPr>
                <w:sz w:val="22"/>
                <w:szCs w:val="22"/>
              </w:rPr>
              <w:t xml:space="preserve"> средств областного бюджета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t>0</w:t>
            </w:r>
            <w:r w:rsidRPr="00083393">
              <w:rPr>
                <w:sz w:val="22"/>
                <w:szCs w:val="22"/>
              </w:rPr>
              <w:t>502 7000070470 000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11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0502 7000070470 800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0502 7000070470 810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 xml:space="preserve">Реализация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</w:t>
            </w:r>
            <w:proofErr w:type="gramStart"/>
            <w:r w:rsidRPr="00083393">
              <w:rPr>
                <w:sz w:val="22"/>
                <w:szCs w:val="22"/>
              </w:rPr>
              <w:t>в</w:t>
            </w:r>
            <w:proofErr w:type="gramEnd"/>
            <w:r w:rsidRPr="00083393">
              <w:rPr>
                <w:sz w:val="22"/>
                <w:szCs w:val="22"/>
              </w:rPr>
              <w:t xml:space="preserve"> </w:t>
            </w:r>
            <w:proofErr w:type="gramStart"/>
            <w:r w:rsidRPr="00083393">
              <w:rPr>
                <w:sz w:val="22"/>
                <w:szCs w:val="22"/>
              </w:rPr>
              <w:t>государственной</w:t>
            </w:r>
            <w:proofErr w:type="gramEnd"/>
            <w:r w:rsidRPr="00083393">
              <w:rPr>
                <w:sz w:val="22"/>
                <w:szCs w:val="22"/>
              </w:rPr>
              <w:t xml:space="preserve"> программы НСО "Жилищно-коммунальное хозяйство НСО в 2015-2020 гг."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0502 7000070810 000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2 119,8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2 119,8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0502 7000070810 800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2 119,8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2 119,8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0502 7000070810 810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2 119,8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2 119,8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Софинансирование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0502 9800070470 000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95,6</w:t>
            </w:r>
          </w:p>
        </w:tc>
      </w:tr>
      <w:tr w:rsidR="00B84A75" w:rsidRPr="00D106CF" w:rsidTr="00B84A7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0502 9800070470 800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95,6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083393">
              <w:rPr>
                <w:sz w:val="22"/>
                <w:szCs w:val="22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130 </w:t>
            </w:r>
            <w:r w:rsidRPr="00083393">
              <w:rPr>
                <w:sz w:val="22"/>
                <w:szCs w:val="22"/>
              </w:rPr>
              <w:t>0502 9800070470 810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95,6</w:t>
            </w:r>
          </w:p>
        </w:tc>
      </w:tr>
      <w:tr w:rsidR="00B84A75" w:rsidRPr="00D106CF" w:rsidTr="00B84A7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color w:val="000000"/>
              </w:rPr>
              <w:lastRenderedPageBreak/>
              <w:t>Реализация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государственной программы НСО "Жилищно-коммунальное хозяйство НСО в 2015-2020годах за счёт средств областного бюджета.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0502 9800070810 000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99,4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1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0502 9800070810 800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0502 9800070810 810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19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0503 0000000000 000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685,3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549,0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80,1</w:t>
            </w:r>
          </w:p>
        </w:tc>
      </w:tr>
      <w:tr w:rsidR="00B84A75" w:rsidRPr="00D106CF" w:rsidTr="00B84A75">
        <w:trPr>
          <w:trHeight w:val="20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0503 7000015030 000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152,7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135,6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88,8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t>0</w:t>
            </w:r>
            <w:r w:rsidRPr="00083393">
              <w:rPr>
                <w:sz w:val="22"/>
                <w:szCs w:val="22"/>
              </w:rPr>
              <w:t>503 7000015030 200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152,7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135,6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88,8</w:t>
            </w:r>
          </w:p>
        </w:tc>
      </w:tr>
      <w:tr w:rsidR="00B84A75" w:rsidRPr="00D106CF" w:rsidTr="00B84A75">
        <w:trPr>
          <w:trHeight w:val="31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0503 7000015030 240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135,6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88,8</w:t>
            </w:r>
          </w:p>
        </w:tc>
      </w:tr>
      <w:tr w:rsidR="00B84A75" w:rsidRPr="00D106CF" w:rsidTr="00B84A7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083393" w:rsidRDefault="00B84A75" w:rsidP="00B84A7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83393"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0503 7000045030 000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72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0503 7000045030 200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0503 7000045030 240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18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color w:val="000000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0503 7000055030 000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495,3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376,1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75,9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0503 7000055030 200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495,3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376,1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75,9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0503 7000055030 240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495,3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376,1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75,9</w:t>
            </w:r>
          </w:p>
        </w:tc>
      </w:tr>
      <w:tr w:rsidR="00B84A75" w:rsidRPr="00D106CF" w:rsidTr="00B84A75">
        <w:trPr>
          <w:trHeight w:val="25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Культура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0801 0000000000 000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7 113,2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7 084,5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99,6</w:t>
            </w:r>
          </w:p>
        </w:tc>
      </w:tr>
      <w:tr w:rsidR="00B84A75" w:rsidRPr="00D106CF" w:rsidTr="00B84A75">
        <w:trPr>
          <w:trHeight w:val="115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083393">
              <w:t>."</w:t>
            </w:r>
            <w:proofErr w:type="gram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0801 7000070510 000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9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0801 7000070510 200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0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0801 7000070510 240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t xml:space="preserve">Расходы на реализацию мероприятий муниципальной программы Быструхинского сельсовета Кочковского района Новосибирской области  "Культура Быструхинского сельсовета на 2017-2021 годы"  за </w:t>
            </w:r>
            <w:proofErr w:type="spellStart"/>
            <w:r w:rsidRPr="00083393">
              <w:t>сче</w:t>
            </w:r>
            <w:proofErr w:type="spellEnd"/>
            <w:r w:rsidRPr="00083393">
              <w:cr/>
              <w:t xml:space="preserve"> средств местного бюджета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0801 7800100801 000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1 472,4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1 443,8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98,1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0801 7800100801 100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270,5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99,1</w:t>
            </w:r>
          </w:p>
        </w:tc>
      </w:tr>
      <w:tr w:rsidR="00B84A75" w:rsidRPr="00D106CF" w:rsidTr="00B84A75">
        <w:trPr>
          <w:trHeight w:val="28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0801 7800100801 110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270,5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99,1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0801 7800100801 200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1 190,0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1 163,9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97,8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0801 7800100801 240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1 190,0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1 163,9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97,8</w:t>
            </w:r>
          </w:p>
        </w:tc>
      </w:tr>
      <w:tr w:rsidR="00B84A75" w:rsidRPr="00D106CF" w:rsidTr="00B84A75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0801 7800100801 800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0801 7800100801 850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color w:val="000000"/>
              </w:rPr>
              <w:t xml:space="preserve">Расходы на реализацию мероприятий  муниципальной программы    Быструхинского сельсовета Кочковского района Новосибирской области "Культура  Быструхинского сельсовета на </w:t>
            </w:r>
            <w:r w:rsidRPr="00083393">
              <w:t xml:space="preserve">2017-2021 </w:t>
            </w:r>
            <w:r w:rsidRPr="00083393">
              <w:rPr>
                <w:color w:val="000000"/>
              </w:rPr>
              <w:t>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0801 7800170510 000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5 520,8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5 520,7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4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0801 7800170510 100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2 270,8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3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0801 7800170510 110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2 270,8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0801 7800170510 200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3 250,0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3 250,0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083393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130 </w:t>
            </w:r>
            <w:r w:rsidRPr="00083393">
              <w:rPr>
                <w:sz w:val="22"/>
                <w:szCs w:val="22"/>
              </w:rPr>
              <w:t>0801 7800170510 240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3 250,0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3 250,0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62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lastRenderedPageBreak/>
              <w:t>Массовый спорт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1102 0000000000 000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265,5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93,5</w:t>
            </w:r>
          </w:p>
        </w:tc>
      </w:tr>
      <w:tr w:rsidR="00B84A75" w:rsidRPr="00D106CF" w:rsidTr="00B84A75">
        <w:trPr>
          <w:trHeight w:val="12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t>Мероприятия в области физической культуры и спорта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1102 7000011020 000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223,9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92,4</w:t>
            </w:r>
          </w:p>
        </w:tc>
      </w:tr>
      <w:tr w:rsidR="00B84A75" w:rsidRPr="00D106CF" w:rsidTr="00B84A75">
        <w:trPr>
          <w:trHeight w:val="28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1102 7000011020 200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242,4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92,4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083393">
              <w:rPr>
                <w:sz w:val="22"/>
                <w:szCs w:val="22"/>
              </w:rPr>
              <w:t>1102 7000011020 240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083393" w:rsidRDefault="00B84A75" w:rsidP="00B84A75">
            <w:pPr>
              <w:jc w:val="right"/>
              <w:rPr>
                <w:sz w:val="22"/>
                <w:szCs w:val="22"/>
              </w:rPr>
            </w:pPr>
            <w:r w:rsidRPr="00083393">
              <w:rPr>
                <w:sz w:val="22"/>
                <w:szCs w:val="22"/>
              </w:rPr>
              <w:t>242,4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223,9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92,4</w:t>
            </w:r>
          </w:p>
        </w:tc>
      </w:tr>
      <w:tr w:rsidR="00B84A75" w:rsidRPr="00D106CF" w:rsidTr="00B84A75">
        <w:trPr>
          <w:trHeight w:val="27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083393" w:rsidRDefault="00B84A75" w:rsidP="00B84A75">
            <w:pPr>
              <w:rPr>
                <w:sz w:val="22"/>
                <w:szCs w:val="22"/>
              </w:rPr>
            </w:pPr>
            <w:r w:rsidRPr="00083393"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083393">
              <w:t>."</w:t>
            </w:r>
            <w:proofErr w:type="gram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8E7E84">
              <w:rPr>
                <w:sz w:val="22"/>
                <w:szCs w:val="22"/>
              </w:rPr>
              <w:t>1102 7000070510 000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41,6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8E7E84">
              <w:rPr>
                <w:sz w:val="22"/>
                <w:szCs w:val="22"/>
              </w:rPr>
              <w:t>1102 7000070510 200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41,6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>
              <w:t>1</w:t>
            </w:r>
            <w:r w:rsidRPr="008E7E84">
              <w:rPr>
                <w:sz w:val="22"/>
                <w:szCs w:val="22"/>
              </w:rPr>
              <w:t>102 7000070510 240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41,6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100,0</w:t>
            </w:r>
          </w:p>
        </w:tc>
      </w:tr>
      <w:tr w:rsidR="00B84A75" w:rsidRPr="00D106CF" w:rsidTr="00B84A75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8E7E84">
              <w:rPr>
                <w:sz w:val="22"/>
                <w:szCs w:val="22"/>
              </w:rPr>
              <w:t>9600 0000000000 000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-1 174,8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-2 256,4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A75" w:rsidRPr="008E7E84" w:rsidRDefault="00B84A75" w:rsidP="00B84A75">
            <w:pPr>
              <w:jc w:val="right"/>
              <w:rPr>
                <w:sz w:val="22"/>
                <w:szCs w:val="22"/>
              </w:rPr>
            </w:pPr>
            <w:r w:rsidRPr="008E7E84">
              <w:rPr>
                <w:sz w:val="22"/>
                <w:szCs w:val="22"/>
              </w:rPr>
              <w:t>192,1</w:t>
            </w:r>
          </w:p>
        </w:tc>
      </w:tr>
    </w:tbl>
    <w:p w:rsidR="00B84A75" w:rsidRPr="00D9448E" w:rsidRDefault="00B84A75" w:rsidP="005B672F">
      <w:pPr>
        <w:jc w:val="right"/>
        <w:rPr>
          <w:bCs/>
          <w:sz w:val="20"/>
          <w:szCs w:val="20"/>
        </w:rPr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375784" w:rsidRDefault="00375784" w:rsidP="00D9448E">
      <w:pPr>
        <w:jc w:val="right"/>
      </w:pPr>
    </w:p>
    <w:p w:rsidR="00375784" w:rsidRDefault="00375784" w:rsidP="00D9448E">
      <w:pPr>
        <w:jc w:val="right"/>
      </w:pPr>
    </w:p>
    <w:p w:rsidR="009C7BD8" w:rsidRDefault="009C7BD8" w:rsidP="00D9448E">
      <w:pPr>
        <w:jc w:val="right"/>
      </w:pPr>
    </w:p>
    <w:p w:rsidR="00375784" w:rsidRDefault="00375784" w:rsidP="00D9448E">
      <w:pPr>
        <w:jc w:val="right"/>
      </w:pPr>
    </w:p>
    <w:p w:rsidR="00375784" w:rsidRDefault="00375784" w:rsidP="00D9448E">
      <w:pPr>
        <w:jc w:val="right"/>
      </w:pPr>
    </w:p>
    <w:p w:rsidR="00375784" w:rsidRDefault="00375784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D9448E" w:rsidRDefault="00D9448E" w:rsidP="00D9448E">
      <w:pPr>
        <w:jc w:val="right"/>
      </w:pPr>
      <w:r>
        <w:lastRenderedPageBreak/>
        <w:t xml:space="preserve">Приложение </w:t>
      </w:r>
      <w:r w:rsidR="00160DE0">
        <w:t>4</w:t>
      </w:r>
    </w:p>
    <w:p w:rsidR="00A322BF" w:rsidRDefault="00A322BF" w:rsidP="00A322BF">
      <w:pPr>
        <w:jc w:val="right"/>
      </w:pPr>
      <w:r>
        <w:t xml:space="preserve">к решению сорок пятой сессии Совета депутатов </w:t>
      </w:r>
    </w:p>
    <w:p w:rsidR="00A322BF" w:rsidRDefault="00A322BF" w:rsidP="00A322BF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  </w:t>
      </w:r>
      <w:proofErr w:type="spellStart"/>
      <w:r>
        <w:t>Кочковского</w:t>
      </w:r>
      <w:proofErr w:type="spellEnd"/>
      <w:r>
        <w:t xml:space="preserve"> района</w:t>
      </w:r>
    </w:p>
    <w:p w:rsidR="00A322BF" w:rsidRDefault="00A322BF" w:rsidP="00A322BF">
      <w:pPr>
        <w:jc w:val="right"/>
      </w:pPr>
      <w:r>
        <w:t xml:space="preserve">Новосибирской </w:t>
      </w:r>
      <w:r w:rsidRPr="006D500A">
        <w:t xml:space="preserve">области от  </w:t>
      </w:r>
      <w:r w:rsidR="006E7CE0">
        <w:t>22</w:t>
      </w:r>
      <w:bookmarkStart w:id="1" w:name="_GoBack"/>
      <w:bookmarkEnd w:id="1"/>
      <w:r w:rsidRPr="00A322BF">
        <w:t>.05</w:t>
      </w:r>
      <w:r w:rsidRPr="006D500A">
        <w:t>.</w:t>
      </w:r>
      <w:r w:rsidRPr="00A322BF">
        <w:t>2020 № 1</w:t>
      </w:r>
    </w:p>
    <w:p w:rsidR="00991E56" w:rsidRDefault="00991E56" w:rsidP="005B672F">
      <w:pPr>
        <w:jc w:val="right"/>
        <w:rPr>
          <w:b/>
          <w:bCs/>
        </w:rPr>
      </w:pP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A316C4" w:rsidTr="00E85792">
        <w:trPr>
          <w:trHeight w:val="315"/>
        </w:trPr>
        <w:tc>
          <w:tcPr>
            <w:tcW w:w="9859" w:type="dxa"/>
            <w:noWrap/>
            <w:vAlign w:val="center"/>
          </w:tcPr>
          <w:p w:rsidR="002F4F7C" w:rsidRPr="00A316C4" w:rsidRDefault="002F4F7C" w:rsidP="00D9448E">
            <w:pPr>
              <w:jc w:val="center"/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r w:rsidR="00D9448E">
              <w:rPr>
                <w:b/>
                <w:sz w:val="28"/>
                <w:szCs w:val="28"/>
              </w:rPr>
              <w:t>Б</w:t>
            </w:r>
            <w:r w:rsidR="000B4DB4">
              <w:rPr>
                <w:b/>
                <w:sz w:val="28"/>
                <w:szCs w:val="28"/>
              </w:rPr>
              <w:t>ыструхинского сельсовета за 2019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год 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по кодам </w:t>
            </w:r>
            <w:proofErr w:type="gramStart"/>
            <w:r w:rsidRPr="00A316C4">
              <w:rPr>
                <w:b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E542B8" w:rsidRDefault="00E542B8" w:rsidP="00E542B8">
      <w:pPr>
        <w:jc w:val="right"/>
        <w:rPr>
          <w:b/>
          <w:bCs/>
          <w:sz w:val="20"/>
          <w:szCs w:val="20"/>
        </w:rPr>
      </w:pPr>
    </w:p>
    <w:p w:rsidR="000452A8" w:rsidRPr="00D9448E" w:rsidRDefault="00D9448E" w:rsidP="00E542B8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2"/>
        <w:gridCol w:w="2976"/>
        <w:gridCol w:w="1418"/>
        <w:gridCol w:w="1276"/>
        <w:gridCol w:w="993"/>
      </w:tblGrid>
      <w:tr w:rsidR="000452A8" w:rsidRPr="004A4D3F" w:rsidTr="002D588E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53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0452A8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  <w:bookmarkStart w:id="2" w:name="RANGE!A12"/>
            <w:r w:rsidRPr="004A4D3F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right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160DE0" w:rsidRDefault="00F901DE" w:rsidP="002D588E">
            <w:pPr>
              <w:jc w:val="right"/>
              <w:rPr>
                <w:sz w:val="22"/>
                <w:szCs w:val="22"/>
              </w:rPr>
            </w:pPr>
            <w:r w:rsidRPr="00160DE0">
              <w:rPr>
                <w:sz w:val="22"/>
                <w:szCs w:val="22"/>
              </w:rPr>
              <w:t xml:space="preserve">1 </w:t>
            </w:r>
            <w:r w:rsidR="002D588E">
              <w:rPr>
                <w:sz w:val="22"/>
                <w:szCs w:val="22"/>
              </w:rPr>
              <w:t>174,8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160DE0" w:rsidRDefault="00F901DE" w:rsidP="002D588E">
            <w:pPr>
              <w:jc w:val="right"/>
              <w:rPr>
                <w:sz w:val="22"/>
                <w:szCs w:val="22"/>
              </w:rPr>
            </w:pPr>
            <w:r w:rsidRPr="00160DE0">
              <w:rPr>
                <w:sz w:val="22"/>
                <w:szCs w:val="22"/>
              </w:rPr>
              <w:t xml:space="preserve">- </w:t>
            </w:r>
            <w:r w:rsidR="002D588E">
              <w:rPr>
                <w:sz w:val="22"/>
                <w:szCs w:val="22"/>
              </w:rPr>
              <w:t>2 256,3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160DE0" w:rsidRDefault="002D588E" w:rsidP="00651E6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192,1</w:t>
            </w:r>
          </w:p>
        </w:tc>
      </w:tr>
      <w:tr w:rsidR="000452A8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160DE0" w:rsidRDefault="000452A8" w:rsidP="00651E62">
            <w:pPr>
              <w:jc w:val="right"/>
              <w:rPr>
                <w:sz w:val="22"/>
                <w:szCs w:val="22"/>
              </w:rPr>
            </w:pPr>
            <w:r w:rsidRPr="00160DE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160DE0" w:rsidRDefault="000452A8" w:rsidP="00651E62">
            <w:pPr>
              <w:jc w:val="right"/>
              <w:rPr>
                <w:sz w:val="22"/>
                <w:szCs w:val="22"/>
              </w:rPr>
            </w:pPr>
            <w:r w:rsidRPr="00160DE0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160DE0" w:rsidRDefault="000452A8" w:rsidP="00651E62">
            <w:pPr>
              <w:jc w:val="right"/>
              <w:rPr>
                <w:sz w:val="22"/>
                <w:szCs w:val="22"/>
              </w:rPr>
            </w:pPr>
            <w:r w:rsidRPr="00160DE0">
              <w:rPr>
                <w:sz w:val="22"/>
                <w:szCs w:val="22"/>
              </w:rPr>
              <w:t>-</w:t>
            </w:r>
          </w:p>
        </w:tc>
      </w:tr>
      <w:tr w:rsidR="002D588E" w:rsidRPr="00D9448E" w:rsidTr="002D588E">
        <w:trPr>
          <w:trHeight w:val="34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88E" w:rsidRPr="004A4D3F" w:rsidRDefault="002D588E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88E" w:rsidRPr="004A4D3F" w:rsidRDefault="002D588E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88E" w:rsidRPr="00160DE0" w:rsidRDefault="002D588E" w:rsidP="002D588E">
            <w:pPr>
              <w:jc w:val="right"/>
              <w:rPr>
                <w:sz w:val="22"/>
                <w:szCs w:val="22"/>
              </w:rPr>
            </w:pPr>
            <w:r w:rsidRPr="00160DE0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174,8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88E" w:rsidRPr="00160DE0" w:rsidRDefault="002D588E" w:rsidP="002D588E">
            <w:pPr>
              <w:jc w:val="right"/>
              <w:rPr>
                <w:sz w:val="22"/>
                <w:szCs w:val="22"/>
              </w:rPr>
            </w:pPr>
            <w:r w:rsidRPr="00160DE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2 256,3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88E" w:rsidRPr="00160DE0" w:rsidRDefault="002D588E" w:rsidP="002D58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192,1</w:t>
            </w:r>
          </w:p>
        </w:tc>
      </w:tr>
      <w:tr w:rsidR="000452A8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0B4DB4">
            <w:pPr>
              <w:jc w:val="right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-</w:t>
            </w:r>
            <w:r w:rsidR="00D9448E">
              <w:rPr>
                <w:sz w:val="22"/>
                <w:szCs w:val="22"/>
              </w:rPr>
              <w:t>2</w:t>
            </w:r>
            <w:r w:rsidR="000B4DB4">
              <w:rPr>
                <w:sz w:val="22"/>
                <w:szCs w:val="22"/>
              </w:rPr>
              <w:t>3</w:t>
            </w:r>
            <w:r w:rsidR="00D9448E">
              <w:rPr>
                <w:sz w:val="22"/>
                <w:szCs w:val="22"/>
              </w:rPr>
              <w:t xml:space="preserve"> </w:t>
            </w:r>
            <w:r w:rsidR="000B4DB4">
              <w:rPr>
                <w:sz w:val="22"/>
                <w:szCs w:val="22"/>
              </w:rPr>
              <w:t>110,5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B4DB4" w:rsidP="000B4D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19 718,8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B4DB4" w:rsidP="00651E6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</w:tr>
      <w:tr w:rsidR="000B4DB4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DB4" w:rsidRPr="004A4D3F" w:rsidRDefault="000B4DB4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DB4" w:rsidRPr="004A4D3F" w:rsidRDefault="000B4DB4" w:rsidP="00651E62">
            <w:pPr>
              <w:jc w:val="center"/>
              <w:rPr>
                <w:sz w:val="22"/>
                <w:szCs w:val="22"/>
              </w:rPr>
            </w:pPr>
            <w:r>
              <w:t>00</w:t>
            </w:r>
            <w:r w:rsidRPr="004A4D3F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DB4" w:rsidRPr="004A4D3F" w:rsidRDefault="000B4DB4" w:rsidP="002D588E">
            <w:pPr>
              <w:jc w:val="right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23 110,5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DB4" w:rsidRPr="004A4D3F" w:rsidRDefault="000B4DB4" w:rsidP="002D58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19 718,8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DB4" w:rsidRPr="004A4D3F" w:rsidRDefault="000B4DB4" w:rsidP="002D58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</w:tr>
      <w:tr w:rsidR="000452A8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D9448E" w:rsidP="000B4D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B4DB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="000B4DB4">
              <w:rPr>
                <w:sz w:val="22"/>
                <w:szCs w:val="22"/>
              </w:rPr>
              <w:t>285,3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D9448E" w:rsidP="000B4D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B4DB4">
              <w:rPr>
                <w:sz w:val="22"/>
                <w:szCs w:val="22"/>
              </w:rPr>
              <w:t>1</w:t>
            </w:r>
            <w:r w:rsidR="000452A8" w:rsidRPr="004A4D3F">
              <w:rPr>
                <w:sz w:val="22"/>
                <w:szCs w:val="22"/>
              </w:rPr>
              <w:t xml:space="preserve"> </w:t>
            </w:r>
            <w:r w:rsidR="000B4DB4">
              <w:rPr>
                <w:sz w:val="22"/>
                <w:szCs w:val="22"/>
              </w:rPr>
              <w:t>975,1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B4DB4" w:rsidP="000B4D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</w:tr>
      <w:tr w:rsidR="000B4DB4" w:rsidRPr="004A4D3F" w:rsidTr="002D588E">
        <w:trPr>
          <w:trHeight w:val="39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DB4" w:rsidRPr="004A4D3F" w:rsidRDefault="000B4DB4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DB4" w:rsidRPr="004A4D3F" w:rsidRDefault="000B4DB4" w:rsidP="00651E62">
            <w:pPr>
              <w:jc w:val="center"/>
              <w:rPr>
                <w:sz w:val="22"/>
                <w:szCs w:val="22"/>
              </w:rPr>
            </w:pPr>
            <w:r>
              <w:t>000</w:t>
            </w:r>
            <w:r w:rsidRPr="004A4D3F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DB4" w:rsidRPr="004A4D3F" w:rsidRDefault="000B4DB4" w:rsidP="002D58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24 285,3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DB4" w:rsidRPr="004A4D3F" w:rsidRDefault="000B4DB4" w:rsidP="002D58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Pr="004A4D3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975,1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DB4" w:rsidRPr="004A4D3F" w:rsidRDefault="000B4DB4" w:rsidP="002D58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9C7BD8">
      <w:footerReference w:type="default" r:id="rId9"/>
      <w:pgSz w:w="11907" w:h="16840" w:code="9"/>
      <w:pgMar w:top="1276" w:right="624" w:bottom="1134" w:left="130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6A9" w:rsidRDefault="005C76A9" w:rsidP="00375784">
      <w:r>
        <w:separator/>
      </w:r>
    </w:p>
  </w:endnote>
  <w:endnote w:type="continuationSeparator" w:id="0">
    <w:p w:rsidR="005C76A9" w:rsidRDefault="005C76A9" w:rsidP="00375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1691238"/>
      <w:docPartObj>
        <w:docPartGallery w:val="Page Numbers (Bottom of Page)"/>
        <w:docPartUnique/>
      </w:docPartObj>
    </w:sdtPr>
    <w:sdtEndPr/>
    <w:sdtContent>
      <w:p w:rsidR="00375784" w:rsidRDefault="0037578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CE0">
          <w:rPr>
            <w:noProof/>
          </w:rPr>
          <w:t>19</w:t>
        </w:r>
        <w:r>
          <w:fldChar w:fldCharType="end"/>
        </w:r>
      </w:p>
    </w:sdtContent>
  </w:sdt>
  <w:p w:rsidR="00375784" w:rsidRDefault="0037578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6A9" w:rsidRDefault="005C76A9" w:rsidP="00375784">
      <w:r>
        <w:separator/>
      </w:r>
    </w:p>
  </w:footnote>
  <w:footnote w:type="continuationSeparator" w:id="0">
    <w:p w:rsidR="005C76A9" w:rsidRDefault="005C76A9" w:rsidP="00375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7862"/>
    <w:rsid w:val="000136B1"/>
    <w:rsid w:val="0003012B"/>
    <w:rsid w:val="000452A8"/>
    <w:rsid w:val="0005544D"/>
    <w:rsid w:val="00074679"/>
    <w:rsid w:val="00083393"/>
    <w:rsid w:val="000A0C5C"/>
    <w:rsid w:val="000B4DB4"/>
    <w:rsid w:val="000D3CE0"/>
    <w:rsid w:val="000D6162"/>
    <w:rsid w:val="000E6189"/>
    <w:rsid w:val="001226C4"/>
    <w:rsid w:val="00126815"/>
    <w:rsid w:val="001328AA"/>
    <w:rsid w:val="00134AC6"/>
    <w:rsid w:val="00146DAF"/>
    <w:rsid w:val="00160DE0"/>
    <w:rsid w:val="001754A2"/>
    <w:rsid w:val="00177313"/>
    <w:rsid w:val="001A4FE1"/>
    <w:rsid w:val="001B62D8"/>
    <w:rsid w:val="001C222F"/>
    <w:rsid w:val="001C2D2F"/>
    <w:rsid w:val="001D05B8"/>
    <w:rsid w:val="001F066B"/>
    <w:rsid w:val="001F3617"/>
    <w:rsid w:val="001F6FEB"/>
    <w:rsid w:val="0020617B"/>
    <w:rsid w:val="0021221C"/>
    <w:rsid w:val="0021561B"/>
    <w:rsid w:val="002178F5"/>
    <w:rsid w:val="00221079"/>
    <w:rsid w:val="0024576E"/>
    <w:rsid w:val="00260E97"/>
    <w:rsid w:val="002806D6"/>
    <w:rsid w:val="002B6C89"/>
    <w:rsid w:val="002C251F"/>
    <w:rsid w:val="002C3CF8"/>
    <w:rsid w:val="002D588E"/>
    <w:rsid w:val="002F4F7C"/>
    <w:rsid w:val="003513AF"/>
    <w:rsid w:val="0036204A"/>
    <w:rsid w:val="00373450"/>
    <w:rsid w:val="00375784"/>
    <w:rsid w:val="003768FF"/>
    <w:rsid w:val="00384B11"/>
    <w:rsid w:val="003A53CA"/>
    <w:rsid w:val="003D2915"/>
    <w:rsid w:val="003F78DD"/>
    <w:rsid w:val="004020D7"/>
    <w:rsid w:val="00406236"/>
    <w:rsid w:val="00423BA1"/>
    <w:rsid w:val="00440030"/>
    <w:rsid w:val="0049071A"/>
    <w:rsid w:val="004D0317"/>
    <w:rsid w:val="004E355F"/>
    <w:rsid w:val="00502E22"/>
    <w:rsid w:val="00505320"/>
    <w:rsid w:val="00513187"/>
    <w:rsid w:val="00515857"/>
    <w:rsid w:val="00522AEA"/>
    <w:rsid w:val="00531309"/>
    <w:rsid w:val="0053294D"/>
    <w:rsid w:val="005B672F"/>
    <w:rsid w:val="005C76A9"/>
    <w:rsid w:val="005D2B12"/>
    <w:rsid w:val="005F4977"/>
    <w:rsid w:val="00602233"/>
    <w:rsid w:val="00616F7F"/>
    <w:rsid w:val="00620E58"/>
    <w:rsid w:val="006269DC"/>
    <w:rsid w:val="00633D4C"/>
    <w:rsid w:val="00636B68"/>
    <w:rsid w:val="00651E62"/>
    <w:rsid w:val="00682205"/>
    <w:rsid w:val="0068526C"/>
    <w:rsid w:val="006874CB"/>
    <w:rsid w:val="006A3D85"/>
    <w:rsid w:val="006B0DC0"/>
    <w:rsid w:val="006C796C"/>
    <w:rsid w:val="006D500A"/>
    <w:rsid w:val="006E7CE0"/>
    <w:rsid w:val="0070633F"/>
    <w:rsid w:val="00710951"/>
    <w:rsid w:val="00713012"/>
    <w:rsid w:val="007651EF"/>
    <w:rsid w:val="00766A73"/>
    <w:rsid w:val="007A5EB9"/>
    <w:rsid w:val="007C783C"/>
    <w:rsid w:val="00801791"/>
    <w:rsid w:val="00824034"/>
    <w:rsid w:val="0083633A"/>
    <w:rsid w:val="00854C0E"/>
    <w:rsid w:val="008639F3"/>
    <w:rsid w:val="00875221"/>
    <w:rsid w:val="00883576"/>
    <w:rsid w:val="008A1513"/>
    <w:rsid w:val="008B11BA"/>
    <w:rsid w:val="008B6FF4"/>
    <w:rsid w:val="008F09A6"/>
    <w:rsid w:val="009009FB"/>
    <w:rsid w:val="00911407"/>
    <w:rsid w:val="009318C4"/>
    <w:rsid w:val="00935DDC"/>
    <w:rsid w:val="00944B86"/>
    <w:rsid w:val="009550B9"/>
    <w:rsid w:val="009749B7"/>
    <w:rsid w:val="00982A18"/>
    <w:rsid w:val="009842E7"/>
    <w:rsid w:val="00991E56"/>
    <w:rsid w:val="009A56EE"/>
    <w:rsid w:val="009B24F3"/>
    <w:rsid w:val="009B3164"/>
    <w:rsid w:val="009C1247"/>
    <w:rsid w:val="009C7BD8"/>
    <w:rsid w:val="009F7268"/>
    <w:rsid w:val="00A27E48"/>
    <w:rsid w:val="00A310F6"/>
    <w:rsid w:val="00A316C4"/>
    <w:rsid w:val="00A322BF"/>
    <w:rsid w:val="00A63390"/>
    <w:rsid w:val="00A81C8F"/>
    <w:rsid w:val="00A90246"/>
    <w:rsid w:val="00A94956"/>
    <w:rsid w:val="00B01ED8"/>
    <w:rsid w:val="00B32FBF"/>
    <w:rsid w:val="00B377BB"/>
    <w:rsid w:val="00B412E1"/>
    <w:rsid w:val="00B84A75"/>
    <w:rsid w:val="00B87E12"/>
    <w:rsid w:val="00BD21A6"/>
    <w:rsid w:val="00BD511F"/>
    <w:rsid w:val="00BE5BF8"/>
    <w:rsid w:val="00BF3392"/>
    <w:rsid w:val="00C3786C"/>
    <w:rsid w:val="00C378ED"/>
    <w:rsid w:val="00C46913"/>
    <w:rsid w:val="00C55E26"/>
    <w:rsid w:val="00C769CA"/>
    <w:rsid w:val="00C80E70"/>
    <w:rsid w:val="00C9753A"/>
    <w:rsid w:val="00CA1B5C"/>
    <w:rsid w:val="00CD54F9"/>
    <w:rsid w:val="00D106CF"/>
    <w:rsid w:val="00D17299"/>
    <w:rsid w:val="00D216DA"/>
    <w:rsid w:val="00D40872"/>
    <w:rsid w:val="00D43684"/>
    <w:rsid w:val="00D47D02"/>
    <w:rsid w:val="00D66753"/>
    <w:rsid w:val="00D72AC0"/>
    <w:rsid w:val="00D9448E"/>
    <w:rsid w:val="00DA06DA"/>
    <w:rsid w:val="00DB2464"/>
    <w:rsid w:val="00DB367E"/>
    <w:rsid w:val="00DE7862"/>
    <w:rsid w:val="00E2079A"/>
    <w:rsid w:val="00E215F5"/>
    <w:rsid w:val="00E44335"/>
    <w:rsid w:val="00E45172"/>
    <w:rsid w:val="00E542B8"/>
    <w:rsid w:val="00E55C1E"/>
    <w:rsid w:val="00E57DB8"/>
    <w:rsid w:val="00E74A60"/>
    <w:rsid w:val="00E83D09"/>
    <w:rsid w:val="00E85792"/>
    <w:rsid w:val="00E978A1"/>
    <w:rsid w:val="00F049FA"/>
    <w:rsid w:val="00F126CA"/>
    <w:rsid w:val="00F30CB1"/>
    <w:rsid w:val="00F32E8F"/>
    <w:rsid w:val="00F901DE"/>
    <w:rsid w:val="00FA39CB"/>
    <w:rsid w:val="00FB0C0C"/>
    <w:rsid w:val="00FB16D6"/>
    <w:rsid w:val="00FB79EE"/>
    <w:rsid w:val="00FE02FE"/>
    <w:rsid w:val="00FE3CCB"/>
    <w:rsid w:val="00FF1E04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link w:val="aa"/>
    <w:uiPriority w:val="99"/>
    <w:rsid w:val="00E542B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E542B8"/>
  </w:style>
  <w:style w:type="paragraph" w:styleId="ac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3757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FC118-5EBB-4D31-819B-E4ECDACBE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29</Pages>
  <Words>7806</Words>
  <Characters>44498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52200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8</cp:revision>
  <cp:lastPrinted>2020-05-19T02:35:00Z</cp:lastPrinted>
  <dcterms:created xsi:type="dcterms:W3CDTF">2020-05-18T08:07:00Z</dcterms:created>
  <dcterms:modified xsi:type="dcterms:W3CDTF">2020-05-25T03:30:00Z</dcterms:modified>
</cp:coreProperties>
</file>